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8B7" w:rsidRPr="00BB183B" w:rsidRDefault="00AA28B7" w:rsidP="00AA28B7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задания </w:t>
      </w:r>
    </w:p>
    <w:p w:rsidR="007C3D7C" w:rsidRDefault="00AA28B7" w:rsidP="00AA28B7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курсовое проект</w:t>
      </w:r>
      <w:r w:rsidR="006A2890"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ирование </w:t>
      </w:r>
    </w:p>
    <w:p w:rsidR="00AA28B7" w:rsidRPr="00BB183B" w:rsidRDefault="006A2890" w:rsidP="00AA28B7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специальности 15.02.08</w:t>
      </w:r>
      <w:r w:rsidR="00B739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Технология машиностроения</w:t>
      </w:r>
    </w:p>
    <w:p w:rsidR="00AA28B7" w:rsidRPr="00BB183B" w:rsidRDefault="00AA28B7" w:rsidP="00AA28B7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МДК 0</w:t>
      </w:r>
      <w:r w:rsidR="007C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1.01</w:t>
      </w:r>
      <w:r w:rsidR="00BF5C79"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Технологические процессы</w:t>
      </w:r>
      <w:r w:rsidR="007C3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изготовления деталей машин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AA28B7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Студент 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7C3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AA28B7" w:rsidRPr="007C3D7C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(фамилия, имя, отчество)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задания: 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7C3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AA28B7" w:rsidRPr="007C3D7C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C44D63"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(наименование детали)</w:t>
      </w:r>
    </w:p>
    <w:p w:rsidR="00AA28B7" w:rsidRPr="00BB183B" w:rsidRDefault="00AA28B7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Исходные данные:</w:t>
      </w:r>
    </w:p>
    <w:p w:rsidR="00AA28B7" w:rsidRPr="00BB183B" w:rsidRDefault="00AA28B7" w:rsidP="00AA28B7">
      <w:pPr>
        <w:numPr>
          <w:ilvl w:val="0"/>
          <w:numId w:val="1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 детали</w:t>
      </w:r>
    </w:p>
    <w:p w:rsidR="00AA28B7" w:rsidRPr="00BB183B" w:rsidRDefault="00AA28B7" w:rsidP="00AA28B7">
      <w:pPr>
        <w:numPr>
          <w:ilvl w:val="0"/>
          <w:numId w:val="1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Годовая программа выпуска деталей </w:t>
      </w:r>
      <w:r w:rsidR="007C3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проект должен включать в себя следующие элементы:</w:t>
      </w:r>
    </w:p>
    <w:p w:rsidR="00AA28B7" w:rsidRPr="00BB183B" w:rsidRDefault="00AA28B7" w:rsidP="00AA28B7">
      <w:pPr>
        <w:numPr>
          <w:ilvl w:val="0"/>
          <w:numId w:val="2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 курсового проекта</w:t>
      </w:r>
    </w:p>
    <w:p w:rsidR="00AA28B7" w:rsidRPr="00BB183B" w:rsidRDefault="00AA28B7" w:rsidP="00AA28B7">
      <w:pPr>
        <w:numPr>
          <w:ilvl w:val="0"/>
          <w:numId w:val="2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Расчетно-пояснительную записку</w:t>
      </w:r>
    </w:p>
    <w:p w:rsidR="00AA28B7" w:rsidRPr="00BB183B" w:rsidRDefault="00AA28B7" w:rsidP="00AA28B7">
      <w:pPr>
        <w:numPr>
          <w:ilvl w:val="0"/>
          <w:numId w:val="2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тех</w:t>
      </w:r>
      <w:r w:rsid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нологической документации</w:t>
      </w:r>
    </w:p>
    <w:p w:rsidR="00A14BC7" w:rsidRDefault="00AA28B7" w:rsidP="00A14BC7">
      <w:pPr>
        <w:numPr>
          <w:ilvl w:val="0"/>
          <w:numId w:val="2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 документы</w:t>
      </w:r>
    </w:p>
    <w:p w:rsidR="00A14BC7" w:rsidRPr="00A14BC7" w:rsidRDefault="00A14BC7" w:rsidP="00A14BC7">
      <w:pPr>
        <w:numPr>
          <w:ilvl w:val="0"/>
          <w:numId w:val="2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вид текстовых и графических документов 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AA28B7" w:rsidP="00AA28B7">
      <w:pPr>
        <w:spacing w:after="0" w:line="240" w:lineRule="auto"/>
        <w:ind w:right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Расчетно-пояснительная записка должна включать в себя:</w:t>
      </w:r>
    </w:p>
    <w:p w:rsidR="00AA28B7" w:rsidRPr="00BB183B" w:rsidRDefault="00AA28B7" w:rsidP="00AA28B7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A28B7" w:rsidRPr="00BB183B" w:rsidRDefault="00BB183B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AA28B7" w:rsidRPr="00BB183B" w:rsidRDefault="007F08D6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AA28B7" w:rsidRPr="00BB183B" w:rsidRDefault="00BB183B" w:rsidP="00AA28B7">
      <w:pPr>
        <w:numPr>
          <w:ilvl w:val="0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</w:t>
      </w:r>
    </w:p>
    <w:p w:rsidR="00AA28B7" w:rsidRPr="00BB183B" w:rsidRDefault="00AA28B7" w:rsidP="00AA28B7">
      <w:pPr>
        <w:numPr>
          <w:ilvl w:val="1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описание условий работы детали, технические требования при изготовлении, материал и его характеристики</w:t>
      </w:r>
    </w:p>
    <w:p w:rsidR="00AA28B7" w:rsidRPr="00BB183B" w:rsidRDefault="00AA28B7" w:rsidP="00AA28B7">
      <w:pPr>
        <w:numPr>
          <w:ilvl w:val="1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и обоснование типа производства</w:t>
      </w:r>
    </w:p>
    <w:p w:rsidR="00AA28B7" w:rsidRPr="00BB183B" w:rsidRDefault="00AA28B7" w:rsidP="00AA28B7">
      <w:pPr>
        <w:numPr>
          <w:ilvl w:val="1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технологичности конструкции детали</w:t>
      </w:r>
    </w:p>
    <w:p w:rsidR="00AA28B7" w:rsidRPr="00BB183B" w:rsidRDefault="00AA28B7" w:rsidP="00AA28B7">
      <w:pPr>
        <w:numPr>
          <w:ilvl w:val="1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и выбор метода получения заготовки. Определение общих припусков на обработку заготовки, ее размеров и коэффициента использования материала (КИМ)</w:t>
      </w:r>
    </w:p>
    <w:p w:rsidR="00AA28B7" w:rsidRPr="00BB183B" w:rsidRDefault="00AA28B7" w:rsidP="00AA28B7">
      <w:pPr>
        <w:numPr>
          <w:ilvl w:val="1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разрабатываемого технологического процесса:</w:t>
      </w:r>
    </w:p>
    <w:p w:rsidR="00AA28B7" w:rsidRPr="00BB183B" w:rsidRDefault="00BB183B" w:rsidP="00AA28B7">
      <w:pPr>
        <w:numPr>
          <w:ilvl w:val="2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маршрута обработки детали</w:t>
      </w:r>
    </w:p>
    <w:p w:rsidR="00AA28B7" w:rsidRPr="00BB183B" w:rsidRDefault="00BB183B" w:rsidP="00AA28B7">
      <w:pPr>
        <w:numPr>
          <w:ilvl w:val="2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схем установки детали на механические операции</w:t>
      </w:r>
    </w:p>
    <w:p w:rsidR="00AA28B7" w:rsidRPr="00BB183B" w:rsidRDefault="00BB183B" w:rsidP="00AA28B7">
      <w:pPr>
        <w:numPr>
          <w:ilvl w:val="2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боснование принятой последовательности обработки и содержание операций</w:t>
      </w:r>
    </w:p>
    <w:p w:rsidR="00AA28B7" w:rsidRPr="00BB183B" w:rsidRDefault="00BB183B" w:rsidP="00AA28B7">
      <w:pPr>
        <w:numPr>
          <w:ilvl w:val="2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боснование  выбора и технические характеристики выбранного оборудования</w:t>
      </w:r>
    </w:p>
    <w:p w:rsidR="00AA28B7" w:rsidRPr="00BB183B" w:rsidRDefault="00BB183B" w:rsidP="00AA28B7">
      <w:pPr>
        <w:numPr>
          <w:ilvl w:val="2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боснование выбора станочных приспособлений</w:t>
      </w:r>
    </w:p>
    <w:p w:rsidR="00AA28B7" w:rsidRPr="00BB183B" w:rsidRDefault="00BB183B" w:rsidP="00AA28B7">
      <w:pPr>
        <w:numPr>
          <w:ilvl w:val="2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боснование выбора режущих и вспомогательных инструментов</w:t>
      </w:r>
    </w:p>
    <w:p w:rsidR="00AA28B7" w:rsidRPr="00BB183B" w:rsidRDefault="00BB183B" w:rsidP="00AA28B7">
      <w:pPr>
        <w:numPr>
          <w:ilvl w:val="2"/>
          <w:numId w:val="3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боснование выбора измерительных инструментов, приборов, приспособлений</w:t>
      </w:r>
    </w:p>
    <w:p w:rsidR="00AA28B7" w:rsidRDefault="00AA28B7" w:rsidP="00B712ED">
      <w:pPr>
        <w:numPr>
          <w:ilvl w:val="1"/>
          <w:numId w:val="3"/>
        </w:numPr>
        <w:spacing w:after="0" w:line="240" w:lineRule="auto"/>
        <w:ind w:left="0" w:right="540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операционных припусков и операционных размеров (на одн</w:t>
      </w:r>
      <w:r w:rsid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поверхность статистическим</w:t>
      </w:r>
      <w:r w:rsidR="003D4EFD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методом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183B" w:rsidRPr="00BB183B" w:rsidRDefault="00BB183B" w:rsidP="00BB183B">
      <w:pPr>
        <w:numPr>
          <w:ilvl w:val="1"/>
          <w:numId w:val="3"/>
        </w:numPr>
        <w:spacing w:after="0" w:line="240" w:lineRule="auto"/>
        <w:ind w:left="0" w:right="540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Определение режимов резания и технических норм времени на 2 операции (по указанию преподавателя)</w:t>
      </w:r>
    </w:p>
    <w:p w:rsidR="00AA28B7" w:rsidRPr="00BB183B" w:rsidRDefault="00AA28B7" w:rsidP="00B712ED">
      <w:pPr>
        <w:numPr>
          <w:ilvl w:val="1"/>
          <w:numId w:val="3"/>
        </w:numPr>
        <w:spacing w:after="0" w:line="240" w:lineRule="auto"/>
        <w:ind w:left="0" w:right="540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управляющей программы обработки детали на станке с ЧПУ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C44D63" w:rsidRDefault="00BB183B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D6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используемых источников</w:t>
      </w:r>
    </w:p>
    <w:p w:rsidR="00AA28B7" w:rsidRPr="00C44D63" w:rsidRDefault="00BB183B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D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</w:p>
    <w:p w:rsidR="00AA28B7" w:rsidRPr="00C44D63" w:rsidRDefault="00C44D63" w:rsidP="00AA28B7">
      <w:pPr>
        <w:spacing w:after="0" w:line="240" w:lineRule="auto"/>
        <w:ind w:right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документация</w:t>
      </w:r>
    </w:p>
    <w:p w:rsidR="00AA28B7" w:rsidRPr="00BB183B" w:rsidRDefault="00AA28B7" w:rsidP="00AA28B7">
      <w:pPr>
        <w:numPr>
          <w:ilvl w:val="0"/>
          <w:numId w:val="5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</w:t>
      </w:r>
    </w:p>
    <w:p w:rsidR="00AA28B7" w:rsidRPr="00BB183B" w:rsidRDefault="00AA28B7" w:rsidP="00AA28B7">
      <w:pPr>
        <w:numPr>
          <w:ilvl w:val="0"/>
          <w:numId w:val="5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Маршрутные карты тех</w:t>
      </w:r>
      <w:r w:rsid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нологического 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(ф.1, ф.1а)</w:t>
      </w:r>
    </w:p>
    <w:p w:rsidR="00AA28B7" w:rsidRDefault="00BB183B" w:rsidP="00AA28B7">
      <w:pPr>
        <w:numPr>
          <w:ilvl w:val="0"/>
          <w:numId w:val="5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Операционные карты (ф.3, ф.3а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, ф7)</w:t>
      </w:r>
    </w:p>
    <w:p w:rsidR="00BB183B" w:rsidRDefault="00BB183B" w:rsidP="00AA28B7">
      <w:pPr>
        <w:numPr>
          <w:ilvl w:val="0"/>
          <w:numId w:val="5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кодирования информации (ф.5, ф.5а) на одну операцию на станке с ЧПУ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AA28B7" w:rsidP="00AA28B7">
      <w:pPr>
        <w:spacing w:after="0" w:line="240" w:lineRule="auto"/>
        <w:ind w:right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Графические документы</w:t>
      </w:r>
    </w:p>
    <w:p w:rsidR="00AA28B7" w:rsidRPr="00BB183B" w:rsidRDefault="00AA28B7" w:rsidP="00AA28B7">
      <w:pPr>
        <w:numPr>
          <w:ilvl w:val="0"/>
          <w:numId w:val="4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 детали</w:t>
      </w:r>
    </w:p>
    <w:p w:rsidR="00AA28B7" w:rsidRPr="00BB183B" w:rsidRDefault="00AA28B7" w:rsidP="00AA28B7">
      <w:pPr>
        <w:numPr>
          <w:ilvl w:val="0"/>
          <w:numId w:val="4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 заготовки (штамповки, отливки)</w:t>
      </w:r>
    </w:p>
    <w:p w:rsidR="00AA28B7" w:rsidRPr="00BB183B" w:rsidRDefault="00AA28B7" w:rsidP="00AA28B7">
      <w:pPr>
        <w:numPr>
          <w:ilvl w:val="0"/>
          <w:numId w:val="4"/>
        </w:numPr>
        <w:spacing w:after="0" w:line="240" w:lineRule="auto"/>
        <w:ind w:left="0"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Чертежи карт технологических наладок на</w:t>
      </w:r>
      <w:r w:rsidR="003D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ЧПУ операций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(если не хватает форматов, то на 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2-3 разнохарактерные операции</w:t>
      </w:r>
      <w:r w:rsidR="003D08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AA28B7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Минимальный объем графических документов – </w:t>
      </w:r>
      <w:r w:rsidR="003D08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листа формата А1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7C3D7C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задания «____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20_____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7C3D7C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проекта «_____» ______ 20_____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A28B7" w:rsidRPr="00BB183B" w:rsidRDefault="00AA28B7" w:rsidP="00AA28B7">
      <w:pPr>
        <w:spacing w:after="0" w:line="240" w:lineRule="auto"/>
        <w:ind w:right="54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– руководитель курсового проекта 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8B7" w:rsidRPr="00BB183B" w:rsidRDefault="007C3D7C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AA28B7"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AA28B7" w:rsidRPr="007C3D7C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</w:t>
      </w:r>
      <w:proofErr w:type="gramStart"/>
      <w:r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 w:rsidR="00BB183B"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="00BB183B"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7C3D7C"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="00BB183B"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="00BB183B"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(ра</w:t>
      </w:r>
      <w:r w:rsidRPr="007C3D7C">
        <w:rPr>
          <w:rFonts w:ascii="Times New Roman" w:eastAsia="Times New Roman" w:hAnsi="Times New Roman" w:cs="Times New Roman"/>
          <w:sz w:val="20"/>
          <w:szCs w:val="20"/>
          <w:lang w:eastAsia="ru-RU"/>
        </w:rPr>
        <w:t>сшифровка)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3B" w:rsidRDefault="00BB183B" w:rsidP="00BB183B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Одобрено предметной цикловой комиссией общепрофессиональных дисциплин и дисциплин профессионального цикла спец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иальностей</w:t>
      </w: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15.02.08 Технология машиностроения и 15.02.15 Технология металлообрабатывающего производства 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_____ от «____»_____________20___г.</w:t>
      </w:r>
    </w:p>
    <w:p w:rsidR="00AA28B7" w:rsidRPr="00BB183B" w:rsidRDefault="00AA28B7" w:rsidP="00AA28B7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CE9" w:rsidRPr="00BB183B" w:rsidRDefault="00AA28B7" w:rsidP="00402030">
      <w:pPr>
        <w:spacing w:after="0" w:line="240" w:lineRule="auto"/>
        <w:ind w:right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B18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цикловой комиссии ________________  ________________                          (подпись)                  (расшифровка)</w:t>
      </w:r>
    </w:p>
    <w:sectPr w:rsidR="00F10CE9" w:rsidRPr="00BB183B" w:rsidSect="007C3D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A31D5"/>
    <w:multiLevelType w:val="multilevel"/>
    <w:tmpl w:val="EE6C6098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860"/>
        </w:tabs>
        <w:ind w:left="4860" w:hanging="1800"/>
      </w:pPr>
      <w:rPr>
        <w:rFonts w:hint="default"/>
      </w:rPr>
    </w:lvl>
  </w:abstractNum>
  <w:abstractNum w:abstractNumId="1">
    <w:nsid w:val="1FCE4FA9"/>
    <w:multiLevelType w:val="multilevel"/>
    <w:tmpl w:val="8100637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>
    <w:nsid w:val="2747082B"/>
    <w:multiLevelType w:val="hybridMultilevel"/>
    <w:tmpl w:val="6A40AB72"/>
    <w:lvl w:ilvl="0" w:tplc="200CD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AA423C3"/>
    <w:multiLevelType w:val="multilevel"/>
    <w:tmpl w:val="E46472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4">
    <w:nsid w:val="417205D4"/>
    <w:multiLevelType w:val="multilevel"/>
    <w:tmpl w:val="5EC4E21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936"/>
    <w:rsid w:val="003D0848"/>
    <w:rsid w:val="003D4EFD"/>
    <w:rsid w:val="00402030"/>
    <w:rsid w:val="0041346A"/>
    <w:rsid w:val="00537132"/>
    <w:rsid w:val="00684F9D"/>
    <w:rsid w:val="006A2890"/>
    <w:rsid w:val="006F1F3D"/>
    <w:rsid w:val="007C3D7C"/>
    <w:rsid w:val="007F08D6"/>
    <w:rsid w:val="007F4D6E"/>
    <w:rsid w:val="00863742"/>
    <w:rsid w:val="00A14BC7"/>
    <w:rsid w:val="00A351A4"/>
    <w:rsid w:val="00AA28B7"/>
    <w:rsid w:val="00B712ED"/>
    <w:rsid w:val="00B73965"/>
    <w:rsid w:val="00BB183B"/>
    <w:rsid w:val="00BF5C79"/>
    <w:rsid w:val="00C44D63"/>
    <w:rsid w:val="00CC6936"/>
    <w:rsid w:val="00CE18D4"/>
    <w:rsid w:val="00ED2E53"/>
    <w:rsid w:val="00EF6857"/>
    <w:rsid w:val="00F1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E5024-4012-4ED4-98C6-AA94E6F1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1F3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14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МуравьеваЕЮ</cp:lastModifiedBy>
  <cp:revision>23</cp:revision>
  <cp:lastPrinted>2023-05-04T10:50:00Z</cp:lastPrinted>
  <dcterms:created xsi:type="dcterms:W3CDTF">2016-11-28T05:30:00Z</dcterms:created>
  <dcterms:modified xsi:type="dcterms:W3CDTF">2024-01-09T05:27:00Z</dcterms:modified>
</cp:coreProperties>
</file>