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376" w:type="dxa"/>
        <w:tblLayout w:type="fixed"/>
        <w:tblLook w:val="0000" w:firstRow="0" w:lastRow="0" w:firstColumn="0" w:lastColumn="0" w:noHBand="0" w:noVBand="0"/>
      </w:tblPr>
      <w:tblGrid>
        <w:gridCol w:w="425"/>
        <w:gridCol w:w="1405"/>
        <w:gridCol w:w="579"/>
        <w:gridCol w:w="710"/>
        <w:gridCol w:w="992"/>
        <w:gridCol w:w="564"/>
        <w:gridCol w:w="1137"/>
        <w:gridCol w:w="2410"/>
        <w:gridCol w:w="3118"/>
        <w:gridCol w:w="993"/>
        <w:gridCol w:w="1134"/>
        <w:gridCol w:w="2378"/>
      </w:tblGrid>
      <w:tr w:rsidR="001E473D" w:rsidTr="00E05F6D">
        <w:trPr>
          <w:trHeight w:val="16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17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3D" w:rsidRDefault="001E473D" w:rsidP="00E05F6D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1E473D" w:rsidRDefault="001E473D" w:rsidP="00E05F6D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color w:val="000000"/>
                <w:sz w:val="20"/>
                <w:szCs w:val="20"/>
              </w:rPr>
              <w:t>15.01.32  Оператор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 xml:space="preserve"> станков с программным управлением</w:t>
            </w:r>
          </w:p>
        </w:tc>
      </w:tr>
      <w:tr w:rsidR="001E473D" w:rsidTr="00E05F6D">
        <w:trPr>
          <w:trHeight w:val="16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Аверина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Вера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Григорьевна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2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Преподаватель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:rsidR="001E473D" w:rsidRDefault="001E473D" w:rsidP="00E05F6D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Пр.№ 316-01-63-1167/23</w:t>
            </w:r>
          </w:p>
          <w:p w:rsidR="001E473D" w:rsidRDefault="001E473D" w:rsidP="00E05F6D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от 28.04.2023</w:t>
            </w:r>
          </w:p>
          <w:p w:rsidR="001E473D" w:rsidRDefault="001E473D" w:rsidP="00E05F6D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1E473D" w:rsidRDefault="001E473D" w:rsidP="00E05F6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proofErr w:type="gramStart"/>
            <w:r>
              <w:rPr>
                <w:sz w:val="16"/>
                <w:szCs w:val="16"/>
              </w:rPr>
              <w:t>Горьковский  государственный</w:t>
            </w:r>
            <w:proofErr w:type="gramEnd"/>
            <w:r>
              <w:rPr>
                <w:sz w:val="16"/>
                <w:szCs w:val="16"/>
              </w:rPr>
              <w:t xml:space="preserve"> педагогический  институт в 1982, </w:t>
            </w:r>
          </w:p>
          <w:p w:rsidR="001E473D" w:rsidRDefault="001E473D" w:rsidP="00E05F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спец. </w:t>
            </w:r>
            <w:proofErr w:type="gramStart"/>
            <w:r>
              <w:rPr>
                <w:sz w:val="16"/>
                <w:szCs w:val="16"/>
              </w:rPr>
              <w:t>« Русский</w:t>
            </w:r>
            <w:proofErr w:type="gramEnd"/>
            <w:r>
              <w:rPr>
                <w:sz w:val="16"/>
                <w:szCs w:val="16"/>
              </w:rPr>
              <w:t xml:space="preserve"> язык и литература»</w:t>
            </w:r>
          </w:p>
          <w:p w:rsidR="001E473D" w:rsidRDefault="001E473D" w:rsidP="00E05F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квалификация – </w:t>
            </w:r>
            <w:proofErr w:type="gramStart"/>
            <w:r>
              <w:rPr>
                <w:sz w:val="16"/>
                <w:szCs w:val="16"/>
              </w:rPr>
              <w:t>учитель  русского</w:t>
            </w:r>
            <w:proofErr w:type="gramEnd"/>
            <w:r>
              <w:rPr>
                <w:sz w:val="16"/>
                <w:szCs w:val="16"/>
              </w:rPr>
              <w:t xml:space="preserve">  языка и литературы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 апреля 2019 НЦФГ сертификат участника онлайн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квеста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по финансовой грамотности, сертификат «Управление проектами»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»</w:t>
            </w:r>
          </w:p>
          <w:p w:rsidR="001E473D" w:rsidRDefault="001E473D" w:rsidP="00E05F6D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26.10.2021-10.11.2021, 72ч., ООО</w:t>
            </w:r>
          </w:p>
          <w:p w:rsidR="001E473D" w:rsidRDefault="001E473D" w:rsidP="00E05F6D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Инфоурок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», «Специфика преподавания предмета «Родной (русский) язык с учетом реализации ФГОС НОО»</w:t>
            </w:r>
          </w:p>
          <w:p w:rsidR="001E473D" w:rsidRDefault="001E473D" w:rsidP="00E05F6D">
            <w:pPr>
              <w:snapToGrid w:val="0"/>
              <w:rPr>
                <w:color w:val="000000"/>
                <w:sz w:val="16"/>
                <w:szCs w:val="16"/>
              </w:rPr>
            </w:pPr>
          </w:p>
          <w:p w:rsidR="001E473D" w:rsidRDefault="001E473D" w:rsidP="00E05F6D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 лет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 лет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Русский  язык</w:t>
            </w:r>
            <w:proofErr w:type="gramEnd"/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Родной язык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Литература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Основы этики</w:t>
            </w:r>
          </w:p>
        </w:tc>
      </w:tr>
      <w:tr w:rsidR="001E473D" w:rsidTr="00E05F6D">
        <w:trPr>
          <w:trHeight w:val="16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Дегтева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Елена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Сергеевна</w:t>
            </w:r>
          </w:p>
        </w:tc>
        <w:tc>
          <w:tcPr>
            <w:tcW w:w="12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преподаватель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Первая</w:t>
            </w:r>
          </w:p>
          <w:p w:rsidR="001E473D" w:rsidRDefault="001E473D" w:rsidP="00E05F6D">
            <w:pPr>
              <w:snapToGrid w:val="0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ПР.№ 316-01-63-2787/</w:t>
            </w:r>
            <w:proofErr w:type="gramStart"/>
            <w:r>
              <w:rPr>
                <w:color w:val="000000"/>
                <w:sz w:val="16"/>
                <w:szCs w:val="16"/>
              </w:rPr>
              <w:t>21  от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26.11.2021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ГОУ ВПО Волго-Вятская Академия государственной службы, 2009, квалификация менеджер по специальности «Государственное и муниципальное управление»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10.12.2018-05.02.2019 ,   252ч.</w:t>
            </w:r>
          </w:p>
          <w:p w:rsidR="001E473D" w:rsidRDefault="001E473D" w:rsidP="00E05F6D">
            <w:pPr>
              <w:snapToGrid w:val="0"/>
              <w:rPr>
                <w:color w:val="000000"/>
                <w:sz w:val="14"/>
                <w:szCs w:val="14"/>
              </w:rPr>
            </w:pPr>
            <w:proofErr w:type="gramStart"/>
            <w:r>
              <w:rPr>
                <w:color w:val="000000"/>
                <w:sz w:val="14"/>
                <w:szCs w:val="14"/>
              </w:rPr>
              <w:t>,</w:t>
            </w:r>
            <w:r>
              <w:rPr>
                <w:b/>
                <w:bCs/>
                <w:color w:val="000000"/>
                <w:spacing w:val="20"/>
                <w:sz w:val="14"/>
                <w:szCs w:val="14"/>
                <w:u w:val="single"/>
              </w:rPr>
              <w:t>Профессиональная</w:t>
            </w:r>
            <w:proofErr w:type="gramEnd"/>
            <w:r>
              <w:rPr>
                <w:b/>
                <w:bCs/>
                <w:color w:val="000000"/>
                <w:spacing w:val="20"/>
                <w:sz w:val="14"/>
                <w:szCs w:val="14"/>
                <w:u w:val="single"/>
              </w:rPr>
              <w:t xml:space="preserve"> переподготовка, </w:t>
            </w:r>
            <w:r>
              <w:rPr>
                <w:b/>
                <w:bCs/>
                <w:color w:val="000000"/>
                <w:spacing w:val="20"/>
                <w:sz w:val="14"/>
                <w:szCs w:val="14"/>
              </w:rPr>
              <w:t xml:space="preserve">  </w:t>
            </w:r>
            <w:r>
              <w:rPr>
                <w:color w:val="000000"/>
                <w:sz w:val="14"/>
                <w:szCs w:val="14"/>
              </w:rPr>
              <w:t>АНО ДПО «Московская академия профессиональных компетенций по программе «Педагогическое образование: Химия в общеобразовательных организациях и организациях профессионального образования», квалификация: учитель, преподаватель химии. «Педагогическое образование: Биология в общеобразовательных организациях и организациях профессионального образования», квалификация: учитель, преподаватель биологии. «Педагогическое образование: География в общеобразовательных организациях и организациях профессионального образования», квалификация: учитель, преподаватель география.</w:t>
            </w:r>
          </w:p>
          <w:p w:rsidR="001E473D" w:rsidRDefault="001E473D" w:rsidP="00E05F6D">
            <w:pPr>
              <w:snapToGrid w:val="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02.09.2022-16.09.2022,72ч., </w:t>
            </w:r>
            <w:proofErr w:type="spellStart"/>
            <w:proofErr w:type="gramStart"/>
            <w:r>
              <w:rPr>
                <w:color w:val="000000"/>
                <w:sz w:val="14"/>
                <w:szCs w:val="14"/>
              </w:rPr>
              <w:t>ООО»Межрегиональный</w:t>
            </w:r>
            <w:proofErr w:type="spellEnd"/>
            <w:proofErr w:type="gramEnd"/>
            <w:r>
              <w:rPr>
                <w:color w:val="000000"/>
                <w:sz w:val="14"/>
                <w:szCs w:val="14"/>
              </w:rPr>
              <w:t xml:space="preserve"> технологический институт подготовки специалистов», «Основы микробиологии»</w:t>
            </w:r>
          </w:p>
          <w:p w:rsidR="001E473D" w:rsidRDefault="001E473D" w:rsidP="00E05F6D">
            <w:pPr>
              <w:snapToGrid w:val="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11.04.2023-22.05.2023, 58ч., 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Федерации», «Разговоры о важном:»: система работы классного руководителя (куратора)</w:t>
            </w:r>
          </w:p>
          <w:p w:rsidR="001E473D" w:rsidRDefault="001E473D" w:rsidP="00E05F6D">
            <w:pPr>
              <w:snapToGri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18лет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года 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Химия, биология, география</w:t>
            </w:r>
          </w:p>
        </w:tc>
      </w:tr>
      <w:tr w:rsidR="001E473D" w:rsidTr="00E05F6D">
        <w:trPr>
          <w:trHeight w:val="16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Шелдакова</w:t>
            </w:r>
            <w:proofErr w:type="spellEnd"/>
          </w:p>
          <w:p w:rsidR="001E473D" w:rsidRDefault="001E473D" w:rsidP="00E05F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Марина</w:t>
            </w:r>
          </w:p>
          <w:p w:rsidR="001E473D" w:rsidRDefault="001E473D" w:rsidP="00E05F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Алексеевна</w:t>
            </w:r>
          </w:p>
        </w:tc>
        <w:tc>
          <w:tcPr>
            <w:tcW w:w="12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Преподаватель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СЗД</w:t>
            </w:r>
          </w:p>
          <w:p w:rsidR="001E473D" w:rsidRDefault="001E473D" w:rsidP="00E05F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Пр. № 129</w:t>
            </w:r>
          </w:p>
          <w:p w:rsidR="001E473D" w:rsidRDefault="001E473D" w:rsidP="00E05F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30.05.2019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Высшее профессиональное</w:t>
            </w:r>
          </w:p>
          <w:p w:rsidR="001E473D" w:rsidRDefault="001E473D" w:rsidP="00E05F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Горьковский государственный университет им.</w:t>
            </w:r>
          </w:p>
          <w:p w:rsidR="001E473D" w:rsidRDefault="001E473D" w:rsidP="00E05F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Н.И.Лобачевского,1982г., «Полупроводники и диэлектрики»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квалификация – инженер-физик   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11.02.2022г.- 17.02.2022г.</w:t>
            </w:r>
          </w:p>
          <w:p w:rsidR="001E473D" w:rsidRDefault="001E473D" w:rsidP="00E05F6D">
            <w:pPr>
              <w:snapToGri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ЧОУ ДПО «Институт переподготовки и повышения квалификации», 36ч.</w:t>
            </w:r>
            <w:proofErr w:type="gramStart"/>
            <w:r>
              <w:rPr>
                <w:sz w:val="14"/>
                <w:szCs w:val="14"/>
              </w:rPr>
              <w:t>,  Методика</w:t>
            </w:r>
            <w:proofErr w:type="gramEnd"/>
            <w:r>
              <w:rPr>
                <w:sz w:val="14"/>
                <w:szCs w:val="14"/>
              </w:rPr>
              <w:t xml:space="preserve"> преподавания астрономии в соответствии с ФГОС среднего общего образования. </w:t>
            </w:r>
          </w:p>
          <w:p w:rsidR="001E473D" w:rsidRDefault="001E473D" w:rsidP="00E05F6D">
            <w:pPr>
              <w:snapToGrid w:val="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12.04.2023-22.05.2023, 40ч., 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Федерации», «Методика преподавания общеобразовательной дисциплины «Физика» с учетом </w:t>
            </w:r>
            <w:r>
              <w:rPr>
                <w:color w:val="000000"/>
                <w:sz w:val="14"/>
                <w:szCs w:val="14"/>
              </w:rPr>
              <w:lastRenderedPageBreak/>
              <w:t>профессиональной направленности основных образовательных программ среднего профессионального образования»</w:t>
            </w:r>
          </w:p>
          <w:p w:rsidR="001E473D" w:rsidRDefault="001E473D" w:rsidP="00E05F6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 40 лет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 лет 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Физика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Астрономия</w:t>
            </w:r>
          </w:p>
        </w:tc>
      </w:tr>
      <w:tr w:rsidR="001E473D" w:rsidTr="00E05F6D">
        <w:trPr>
          <w:trHeight w:val="16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Сычаева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Юлия Александровна</w:t>
            </w:r>
          </w:p>
        </w:tc>
        <w:tc>
          <w:tcPr>
            <w:tcW w:w="12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преподаватель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 категории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rStyle w:val="a3"/>
                <w:sz w:val="18"/>
                <w:szCs w:val="18"/>
              </w:rPr>
            </w:pPr>
            <w:r>
              <w:rPr>
                <w:rStyle w:val="a3"/>
                <w:sz w:val="18"/>
                <w:szCs w:val="18"/>
              </w:rPr>
              <w:t>Высшее профессиональное</w:t>
            </w:r>
          </w:p>
          <w:p w:rsidR="001E473D" w:rsidRDefault="001E473D" w:rsidP="00E05F6D">
            <w:pPr>
              <w:snapToGrid w:val="0"/>
              <w:rPr>
                <w:rStyle w:val="a3"/>
                <w:sz w:val="18"/>
                <w:szCs w:val="18"/>
              </w:rPr>
            </w:pPr>
            <w:r>
              <w:rPr>
                <w:rStyle w:val="a3"/>
                <w:sz w:val="18"/>
                <w:szCs w:val="18"/>
              </w:rPr>
              <w:t xml:space="preserve">ФГБОУ ВПО Нижегородский государственный педагогический университет имени </w:t>
            </w:r>
            <w:proofErr w:type="spellStart"/>
            <w:r>
              <w:rPr>
                <w:rStyle w:val="a3"/>
                <w:sz w:val="18"/>
                <w:szCs w:val="18"/>
              </w:rPr>
              <w:t>Козьмы</w:t>
            </w:r>
            <w:proofErr w:type="spellEnd"/>
            <w:r>
              <w:rPr>
                <w:rStyle w:val="a3"/>
                <w:sz w:val="18"/>
                <w:szCs w:val="18"/>
              </w:rPr>
              <w:t xml:space="preserve"> Минина», 2014г., </w:t>
            </w:r>
            <w:proofErr w:type="spellStart"/>
            <w:r>
              <w:rPr>
                <w:rStyle w:val="a3"/>
                <w:sz w:val="18"/>
                <w:szCs w:val="18"/>
              </w:rPr>
              <w:t>бакалавриат</w:t>
            </w:r>
            <w:proofErr w:type="spellEnd"/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b/>
                <w:bCs/>
                <w:spacing w:val="20"/>
                <w:sz w:val="14"/>
                <w:szCs w:val="14"/>
                <w:u w:val="single"/>
              </w:rPr>
            </w:pPr>
            <w:r>
              <w:rPr>
                <w:b/>
                <w:bCs/>
                <w:spacing w:val="20"/>
                <w:sz w:val="14"/>
                <w:szCs w:val="14"/>
                <w:u w:val="single"/>
              </w:rPr>
              <w:t>Профессиональная переподготовка</w:t>
            </w:r>
          </w:p>
          <w:p w:rsidR="001E473D" w:rsidRDefault="001E473D" w:rsidP="00E05F6D">
            <w:pPr>
              <w:snapToGri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08.10.2018г.-15.05.2019г., 504ч.  ГБОУ ДПО «Нижегородский институт развития образования «Педагогика» с правом ведения профессиональной деятельности в сфере общего образования. История и обществознание.</w:t>
            </w:r>
          </w:p>
          <w:p w:rsidR="001E473D" w:rsidRDefault="001E473D" w:rsidP="00E05F6D">
            <w:pPr>
              <w:snapToGri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25.03.2023-26.04.2023, 144ч., </w:t>
            </w:r>
            <w:proofErr w:type="spellStart"/>
            <w:proofErr w:type="gramStart"/>
            <w:r>
              <w:rPr>
                <w:sz w:val="14"/>
                <w:szCs w:val="14"/>
              </w:rPr>
              <w:t>ООО»Московский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 институт профессиональной переподготовки и повышения квалификации педагогов», «Менеджмент в образовании»</w:t>
            </w:r>
          </w:p>
          <w:p w:rsidR="001E473D" w:rsidRDefault="001E473D" w:rsidP="00E05F6D">
            <w:pPr>
              <w:snapToGri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06.04.2023-03-05-2023, 108ч., </w:t>
            </w:r>
            <w:proofErr w:type="spellStart"/>
            <w:proofErr w:type="gramStart"/>
            <w:r>
              <w:rPr>
                <w:sz w:val="14"/>
                <w:szCs w:val="14"/>
              </w:rPr>
              <w:t>ООО»Московский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 институт профессиональной переподготовки и повышения квалификации педагогов», «Особенности подготовки к сдаче ЕГЭ по обществознанию в условиях  реализации ФГОС СОО»</w:t>
            </w:r>
          </w:p>
          <w:p w:rsidR="001E473D" w:rsidRDefault="001E473D" w:rsidP="00E05F6D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года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года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Обществознание (включая экономику и право)</w:t>
            </w:r>
          </w:p>
        </w:tc>
      </w:tr>
      <w:tr w:rsidR="001E473D" w:rsidTr="00E05F6D">
        <w:trPr>
          <w:trHeight w:val="16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Зрячев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</w:p>
          <w:p w:rsidR="001E473D" w:rsidRDefault="001E473D" w:rsidP="00E05F6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Дмитрий Владимирович</w:t>
            </w:r>
          </w:p>
        </w:tc>
        <w:tc>
          <w:tcPr>
            <w:tcW w:w="12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Мастер п/о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первая</w:t>
            </w:r>
          </w:p>
          <w:p w:rsidR="001E473D" w:rsidRDefault="001E473D" w:rsidP="00E05F6D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ПР.316-01-63-2990 от 27.12.2019,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ГБПОУ ПАМТ им. И.И. </w:t>
            </w:r>
            <w:proofErr w:type="spellStart"/>
            <w:r>
              <w:rPr>
                <w:sz w:val="16"/>
                <w:szCs w:val="16"/>
              </w:rPr>
              <w:t>Лепсе</w:t>
            </w:r>
            <w:proofErr w:type="spellEnd"/>
            <w:r>
              <w:rPr>
                <w:sz w:val="16"/>
                <w:szCs w:val="16"/>
              </w:rPr>
              <w:t>, 2016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Квалификация- техник-программист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Специальность прикладная информатика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ФГАОУ </w:t>
            </w:r>
            <w:proofErr w:type="gramStart"/>
            <w:r>
              <w:rPr>
                <w:sz w:val="16"/>
                <w:szCs w:val="16"/>
              </w:rPr>
              <w:t>ВО  НИНГУ</w:t>
            </w:r>
            <w:proofErr w:type="gramEnd"/>
            <w:r>
              <w:rPr>
                <w:sz w:val="16"/>
                <w:szCs w:val="16"/>
              </w:rPr>
              <w:t xml:space="preserve"> им. Н.И. Лобачевского, кв. </w:t>
            </w:r>
            <w:proofErr w:type="spellStart"/>
            <w:r>
              <w:rPr>
                <w:sz w:val="16"/>
                <w:szCs w:val="16"/>
              </w:rPr>
              <w:t>бакалавриат</w:t>
            </w:r>
            <w:proofErr w:type="spellEnd"/>
            <w:r>
              <w:rPr>
                <w:sz w:val="16"/>
                <w:szCs w:val="16"/>
              </w:rPr>
              <w:t>, направление 38.03.04 Государственное и муниципальное управление, 2022.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13.05.2019- 14.06.2019 ГБПОУ «Нижегородский Губернский колледж», 72 часа, «Содержательно-методические и технологические основы </w:t>
            </w:r>
            <w:proofErr w:type="spellStart"/>
            <w:r>
              <w:rPr>
                <w:color w:val="000000"/>
                <w:sz w:val="16"/>
                <w:szCs w:val="16"/>
              </w:rPr>
              <w:t>экспертирования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конкурсов профессионального мастерства людей с инвалидностью»</w:t>
            </w:r>
          </w:p>
          <w:p w:rsidR="001E473D" w:rsidRDefault="001E473D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14.09.2020 – 13.11.2020, 72 часа, ГБОУ ДПО НИРО «Повышение 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конкурентноспособности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 профессионального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образования с учетом соответствующих профессиональных стандартов, ТОП-50 и стандартов </w:t>
            </w:r>
            <w:r>
              <w:rPr>
                <w:sz w:val="16"/>
                <w:szCs w:val="16"/>
                <w:lang w:val="en-US"/>
              </w:rPr>
              <w:t>WORDSRILLS</w:t>
            </w:r>
            <w:r>
              <w:rPr>
                <w:sz w:val="16"/>
                <w:szCs w:val="16"/>
              </w:rPr>
              <w:t xml:space="preserve"> Россия</w:t>
            </w:r>
            <w:r>
              <w:rPr>
                <w:color w:val="000000"/>
                <w:sz w:val="16"/>
                <w:szCs w:val="16"/>
              </w:rPr>
              <w:t>»</w:t>
            </w:r>
          </w:p>
          <w:p w:rsidR="001E473D" w:rsidRDefault="001E473D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20.05.2021-28.05.2021, 36ч., ГБОУ ВО «Нижегородский государственный инженерно-экономический университет», «Основы </w:t>
            </w:r>
            <w:r>
              <w:rPr>
                <w:color w:val="000000"/>
                <w:sz w:val="16"/>
                <w:szCs w:val="16"/>
                <w:lang w:val="en-US"/>
              </w:rPr>
              <w:t>web</w:t>
            </w:r>
            <w:r>
              <w:rPr>
                <w:color w:val="000000"/>
                <w:sz w:val="16"/>
                <w:szCs w:val="16"/>
              </w:rPr>
              <w:t>-дизайна и разработки персонального сайта для педагогов»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лет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лет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Информатика, Информационные технологии</w:t>
            </w:r>
          </w:p>
        </w:tc>
      </w:tr>
      <w:tr w:rsidR="001E473D" w:rsidTr="00E05F6D">
        <w:trPr>
          <w:trHeight w:val="16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Родионов Михаил Вячеславович</w:t>
            </w:r>
          </w:p>
        </w:tc>
        <w:tc>
          <w:tcPr>
            <w:tcW w:w="12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преподаватель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 категории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ГБПОУ Дзержинский педагогический колледж,2017, квалификация – учитель физической культуры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28.11.2020-15.12.2020, 72ч., ФГАОУ ВО «Национальный исследовательский Нижегородский государственный университет </w:t>
            </w:r>
            <w:proofErr w:type="spellStart"/>
            <w:r>
              <w:rPr>
                <w:sz w:val="18"/>
                <w:szCs w:val="18"/>
              </w:rPr>
              <w:t>им.Н.И.Лобачевского</w:t>
            </w:r>
            <w:proofErr w:type="spellEnd"/>
            <w:r>
              <w:rPr>
                <w:sz w:val="18"/>
                <w:szCs w:val="18"/>
              </w:rPr>
              <w:t>», «Актуальный вопросы теории и практики тренировочного процесса»</w:t>
            </w:r>
          </w:p>
          <w:p w:rsidR="001E473D" w:rsidRDefault="001E473D" w:rsidP="00E05F6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01.04.2021г. - 02.04.2021г., 16 часов,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ЧОУ </w:t>
            </w:r>
            <w:proofErr w:type="gramStart"/>
            <w:r>
              <w:rPr>
                <w:sz w:val="16"/>
                <w:szCs w:val="16"/>
              </w:rPr>
              <w:t>ДПО  Учебно</w:t>
            </w:r>
            <w:proofErr w:type="gramEnd"/>
            <w:r>
              <w:rPr>
                <w:sz w:val="16"/>
                <w:szCs w:val="16"/>
              </w:rPr>
              <w:t xml:space="preserve">-методический центр «Безопасность и охрана труда», «Оказание первой медицинской помощи  </w:t>
            </w:r>
            <w:r>
              <w:rPr>
                <w:sz w:val="16"/>
                <w:szCs w:val="16"/>
              </w:rPr>
              <w:lastRenderedPageBreak/>
              <w:t>педагогических работников, на курсах повышения квалификации »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 года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года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Физическая культура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Практические занятия</w:t>
            </w:r>
          </w:p>
        </w:tc>
      </w:tr>
      <w:tr w:rsidR="001E473D" w:rsidTr="00E05F6D">
        <w:trPr>
          <w:trHeight w:val="16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pStyle w:val="1"/>
              <w:snapToGrid w:val="0"/>
              <w:spacing w:before="0" w:after="0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>Рыбакин</w:t>
            </w:r>
          </w:p>
          <w:p w:rsidR="001E473D" w:rsidRDefault="001E473D" w:rsidP="00E05F6D">
            <w:pPr>
              <w:pStyle w:val="1"/>
              <w:spacing w:before="0" w:after="0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>Алексей</w:t>
            </w:r>
          </w:p>
          <w:p w:rsidR="001E473D" w:rsidRDefault="001E473D" w:rsidP="00E05F6D">
            <w:pPr>
              <w:pStyle w:val="1"/>
              <w:spacing w:before="0" w:after="0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>Сергеевич</w:t>
            </w:r>
          </w:p>
        </w:tc>
        <w:tc>
          <w:tcPr>
            <w:tcW w:w="12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Преподаватель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Первая</w:t>
            </w:r>
          </w:p>
          <w:p w:rsidR="001E473D" w:rsidRDefault="001E473D" w:rsidP="00E05F6D">
            <w:pPr>
              <w:snapToGrid w:val="0"/>
              <w:rPr>
                <w:color w:val="0070C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ПР.№ 316-01-63-2599/</w:t>
            </w:r>
            <w:proofErr w:type="gramStart"/>
            <w:r>
              <w:rPr>
                <w:color w:val="000000"/>
                <w:sz w:val="20"/>
                <w:szCs w:val="20"/>
              </w:rPr>
              <w:t>21  от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08.11.2021 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 xml:space="preserve">ФГБОУ ВПО Нижегородский государственный педагогический университет имени </w:t>
            </w:r>
            <w:proofErr w:type="spellStart"/>
            <w:r>
              <w:rPr>
                <w:spacing w:val="20"/>
                <w:sz w:val="16"/>
                <w:szCs w:val="16"/>
              </w:rPr>
              <w:t>Козьмы</w:t>
            </w:r>
            <w:proofErr w:type="spellEnd"/>
            <w:r>
              <w:rPr>
                <w:spacing w:val="20"/>
                <w:sz w:val="16"/>
                <w:szCs w:val="16"/>
              </w:rPr>
              <w:t xml:space="preserve"> Минина», 2014г.,</w:t>
            </w:r>
          </w:p>
          <w:p w:rsidR="001E473D" w:rsidRDefault="001E473D" w:rsidP="00E05F6D">
            <w:pPr>
              <w:snapToGrid w:val="0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050720.65 «Физическая культура», специалист по физической культуре</w:t>
            </w:r>
          </w:p>
          <w:p w:rsidR="001E473D" w:rsidRDefault="001E473D" w:rsidP="00E05F6D">
            <w:pPr>
              <w:snapToGrid w:val="0"/>
              <w:rPr>
                <w:spacing w:val="20"/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23.11.2020-27.11.2020, 36 часов, ГБОУ ДПО НИРО «Формирование здорового образа </w:t>
            </w:r>
            <w:proofErr w:type="gramStart"/>
            <w:r>
              <w:rPr>
                <w:color w:val="000000"/>
                <w:sz w:val="16"/>
                <w:szCs w:val="16"/>
              </w:rPr>
              <w:t>жизни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обучающихся профессиональных образовательных организаций»</w:t>
            </w:r>
          </w:p>
          <w:p w:rsidR="001E473D" w:rsidRDefault="001E473D" w:rsidP="00E05F6D">
            <w:pPr>
              <w:snapToGrid w:val="0"/>
              <w:rPr>
                <w:color w:val="000000"/>
                <w:sz w:val="16"/>
                <w:szCs w:val="16"/>
              </w:rPr>
            </w:pPr>
          </w:p>
          <w:p w:rsidR="001E473D" w:rsidRDefault="001E473D" w:rsidP="00E05F6D">
            <w:pPr>
              <w:snapToGrid w:val="0"/>
              <w:rPr>
                <w:color w:val="000000"/>
                <w:sz w:val="16"/>
                <w:szCs w:val="16"/>
              </w:rPr>
            </w:pPr>
          </w:p>
          <w:p w:rsidR="001E473D" w:rsidRDefault="001E473D" w:rsidP="00E05F6D">
            <w:pPr>
              <w:snapToGrid w:val="0"/>
              <w:rPr>
                <w:color w:val="000000"/>
                <w:sz w:val="16"/>
                <w:szCs w:val="16"/>
              </w:rPr>
            </w:pPr>
          </w:p>
          <w:p w:rsidR="001E473D" w:rsidRDefault="001E473D" w:rsidP="00E05F6D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 xml:space="preserve">10 лет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9 лет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pacing w:val="20"/>
                <w:sz w:val="16"/>
                <w:szCs w:val="16"/>
              </w:rPr>
            </w:pPr>
            <w:proofErr w:type="gramStart"/>
            <w:r>
              <w:rPr>
                <w:spacing w:val="20"/>
                <w:sz w:val="16"/>
                <w:szCs w:val="16"/>
              </w:rPr>
              <w:t>Физическая  культура</w:t>
            </w:r>
            <w:proofErr w:type="gramEnd"/>
          </w:p>
        </w:tc>
      </w:tr>
      <w:tr w:rsidR="001E473D" w:rsidTr="00E05F6D">
        <w:trPr>
          <w:trHeight w:val="16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Кондаков Владимир Михайлович</w:t>
            </w:r>
          </w:p>
        </w:tc>
        <w:tc>
          <w:tcPr>
            <w:tcW w:w="12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Мастер п/о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Начальное профессиональное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первая</w:t>
            </w:r>
          </w:p>
          <w:p w:rsidR="001E473D" w:rsidRDefault="001E473D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ПР.316-01-63-2990 от 27.12.2019,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ГОУ НПО ПУ-16, 2009</w:t>
            </w:r>
          </w:p>
          <w:p w:rsidR="001E473D" w:rsidRDefault="001E473D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Квалификация – токарь</w:t>
            </w:r>
          </w:p>
          <w:p w:rsidR="001E473D" w:rsidRDefault="001E473D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Профессия токарь-универсал </w:t>
            </w:r>
          </w:p>
          <w:p w:rsidR="001E473D" w:rsidRDefault="001E473D" w:rsidP="00E05F6D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18.02.2019 – 25.10.2019 ГБПОУ ДПО НИРО, 144 часа, «Современные образовательные технологии в профессиональном образовании в условиях реализации актуализированных ФГОС СПО»</w:t>
            </w:r>
          </w:p>
          <w:p w:rsidR="001E473D" w:rsidRDefault="001E473D" w:rsidP="00E05F6D">
            <w:pPr>
              <w:snapToGrid w:val="0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14.09..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2020 – 13.11.2020, 72 часа, ГБОУ ДПО НИРО «Повышение </w:t>
            </w:r>
            <w:proofErr w:type="spellStart"/>
            <w:r>
              <w:rPr>
                <w:color w:val="000000"/>
                <w:sz w:val="16"/>
                <w:szCs w:val="16"/>
              </w:rPr>
              <w:t>конкурентноспособности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 профессионального образования с учетом соответствующих профессиональных стандартов, ТОП-50 и стандартов </w:t>
            </w:r>
            <w:r>
              <w:rPr>
                <w:color w:val="000000"/>
                <w:sz w:val="16"/>
                <w:szCs w:val="16"/>
                <w:lang w:val="en-US"/>
              </w:rPr>
              <w:t>WORDSRILLS</w:t>
            </w:r>
            <w:r>
              <w:rPr>
                <w:color w:val="000000"/>
                <w:sz w:val="16"/>
                <w:szCs w:val="16"/>
              </w:rPr>
              <w:t xml:space="preserve"> Россия»</w:t>
            </w:r>
          </w:p>
          <w:p w:rsidR="001E473D" w:rsidRDefault="001E473D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01.03.21-29.04.21, 72 часа, ГБПОУ ДПО НИРО по программе «Компьютерное черчение </w:t>
            </w:r>
            <w:proofErr w:type="gramStart"/>
            <w:r>
              <w:rPr>
                <w:color w:val="000000"/>
                <w:sz w:val="16"/>
                <w:szCs w:val="16"/>
              </w:rPr>
              <w:t>в  системе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автоматизированного проектирования КОМПАС»</w:t>
            </w:r>
          </w:p>
          <w:p w:rsidR="001E473D" w:rsidRDefault="001E473D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26.11.22-05.12.22, 24 часа, ФГБОУ «Международный детский центр «Артек» доп. проф. программа «Воспитание в диалоге настоящего и будущего»</w:t>
            </w:r>
          </w:p>
          <w:p w:rsidR="001E473D" w:rsidRDefault="001E473D" w:rsidP="00E05F6D">
            <w:pPr>
              <w:snapToGrid w:val="0"/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Профессиональная   переподготовка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03.02.2020г.-22.05.2020г.    400ч.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ГБПОУ </w:t>
            </w:r>
            <w:proofErr w:type="gramStart"/>
            <w:r>
              <w:rPr>
                <w:sz w:val="16"/>
                <w:szCs w:val="16"/>
              </w:rPr>
              <w:t xml:space="preserve">   «</w:t>
            </w:r>
            <w:proofErr w:type="gramEnd"/>
            <w:r>
              <w:rPr>
                <w:sz w:val="16"/>
                <w:szCs w:val="16"/>
              </w:rPr>
              <w:t xml:space="preserve">Выксунский металлургический колледж имени Александра Александровича </w:t>
            </w:r>
            <w:proofErr w:type="spellStart"/>
            <w:r>
              <w:rPr>
                <w:sz w:val="16"/>
                <w:szCs w:val="16"/>
              </w:rPr>
              <w:t>Козерадского</w:t>
            </w:r>
            <w:proofErr w:type="spellEnd"/>
            <w:r>
              <w:rPr>
                <w:sz w:val="16"/>
                <w:szCs w:val="16"/>
              </w:rPr>
              <w:t>»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«Оператор станков с программным управлением»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квалификация  «</w:t>
            </w:r>
            <w:proofErr w:type="gramEnd"/>
            <w:r>
              <w:rPr>
                <w:sz w:val="16"/>
                <w:szCs w:val="16"/>
              </w:rPr>
              <w:t>Оператор станков с программным управлением»2(второго) разряда.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24.08.2020г.-01.09.2020г.   76ч.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ГБПОУ Владимирской области «Ковровский промышленно-гуманитарный колледж»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«Практика и методика реализации </w:t>
            </w:r>
            <w:r>
              <w:rPr>
                <w:sz w:val="16"/>
                <w:szCs w:val="16"/>
              </w:rPr>
              <w:lastRenderedPageBreak/>
              <w:t xml:space="preserve">образовательных программ среднего профессионального образования» с учетом спецификации стандартов </w:t>
            </w:r>
            <w:proofErr w:type="spellStart"/>
            <w:r>
              <w:rPr>
                <w:sz w:val="16"/>
                <w:szCs w:val="16"/>
              </w:rPr>
              <w:t>Ворлдскиллс</w:t>
            </w:r>
            <w:proofErr w:type="spellEnd"/>
            <w:r>
              <w:rPr>
                <w:sz w:val="16"/>
                <w:szCs w:val="16"/>
              </w:rPr>
              <w:t xml:space="preserve"> по компетенции «Токарные работы на станках с ЧПУ»  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17.09.2020г.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Академия </w:t>
            </w:r>
            <w:proofErr w:type="spellStart"/>
            <w:r>
              <w:rPr>
                <w:sz w:val="16"/>
                <w:szCs w:val="16"/>
              </w:rPr>
              <w:t>Ворлдскиллс</w:t>
            </w:r>
            <w:proofErr w:type="spellEnd"/>
            <w:r>
              <w:rPr>
                <w:sz w:val="16"/>
                <w:szCs w:val="16"/>
              </w:rPr>
              <w:t xml:space="preserve"> Россия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Эксперт-</w:t>
            </w:r>
            <w:proofErr w:type="gramStart"/>
            <w:r>
              <w:rPr>
                <w:sz w:val="16"/>
                <w:szCs w:val="16"/>
              </w:rPr>
              <w:t xml:space="preserve">мастер  </w:t>
            </w:r>
            <w:proofErr w:type="spellStart"/>
            <w:r>
              <w:rPr>
                <w:sz w:val="16"/>
                <w:szCs w:val="16"/>
              </w:rPr>
              <w:t>Ворлдскиллс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по компетенции «Токарные работы на станках с ЧПУ»     срок действия - 3 года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18.11.2020г. -  03.12.2020г.   16ч.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ГБУ ДПО «Нижегородский научно-информационный центр»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«Организация работы по противодействию идеологии терроризма» 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31.03.2022г.- 01.04.2022г.   20ч.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Агентство развития профессий и навыков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«Эксперт чемпионата </w:t>
            </w:r>
            <w:proofErr w:type="spellStart"/>
            <w:r>
              <w:rPr>
                <w:sz w:val="16"/>
                <w:szCs w:val="16"/>
              </w:rPr>
              <w:t>Ворлдскиллс</w:t>
            </w:r>
            <w:proofErr w:type="spellEnd"/>
            <w:r>
              <w:rPr>
                <w:sz w:val="16"/>
                <w:szCs w:val="16"/>
              </w:rPr>
              <w:t xml:space="preserve"> Россия» 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30.05.2022г.-24.12.2022г.   144ч.    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ФГБОУ ДПО «Институт развития профессионального образования»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«Программа обучения педагогических работников (преподавателей и мастеров производственного обучения) по освоению </w:t>
            </w:r>
            <w:proofErr w:type="spellStart"/>
            <w:proofErr w:type="gramStart"/>
            <w:r>
              <w:rPr>
                <w:sz w:val="16"/>
                <w:szCs w:val="16"/>
              </w:rPr>
              <w:t>компетенций,обеспечивающих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реализацию мероприятий ФП «Профессионалитет», в том числе в части получения производственных навыков»</w:t>
            </w:r>
          </w:p>
          <w:p w:rsidR="001E473D" w:rsidRDefault="001E473D" w:rsidP="00E05F6D">
            <w:pPr>
              <w:snapToGrid w:val="0"/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Профессиональная</w:t>
            </w:r>
          </w:p>
          <w:p w:rsidR="001E473D" w:rsidRDefault="001E473D" w:rsidP="00E05F6D">
            <w:pPr>
              <w:snapToGrid w:val="0"/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переподготовка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27.10.2022г.-28.12.2022г.   256ч.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ФГАОУ </w:t>
            </w:r>
            <w:proofErr w:type="gramStart"/>
            <w:r>
              <w:rPr>
                <w:sz w:val="16"/>
                <w:szCs w:val="16"/>
              </w:rPr>
              <w:t>ВО  «</w:t>
            </w:r>
            <w:proofErr w:type="gramEnd"/>
            <w:r>
              <w:rPr>
                <w:sz w:val="16"/>
                <w:szCs w:val="16"/>
              </w:rPr>
              <w:t xml:space="preserve">Национальный исследовательский Нижегородский государственный университет </w:t>
            </w:r>
            <w:proofErr w:type="spellStart"/>
            <w:r>
              <w:rPr>
                <w:sz w:val="16"/>
                <w:szCs w:val="16"/>
              </w:rPr>
              <w:t>им.Н.И.Лобачевского</w:t>
            </w:r>
            <w:proofErr w:type="spellEnd"/>
            <w:r>
              <w:rPr>
                <w:sz w:val="16"/>
                <w:szCs w:val="16"/>
              </w:rPr>
              <w:t>»</w:t>
            </w:r>
          </w:p>
          <w:p w:rsidR="001E473D" w:rsidRDefault="001E473D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«Менеджмент в образовании. Руководитель профессиональной образовательной организации» с правом на ведение профессиональной деятельности в сфере менеджмента </w:t>
            </w:r>
            <w:proofErr w:type="gramStart"/>
            <w:r>
              <w:rPr>
                <w:color w:val="000000"/>
                <w:sz w:val="16"/>
                <w:szCs w:val="16"/>
              </w:rPr>
              <w:t>в  образовании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 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12 лет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лет 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3D" w:rsidRDefault="001E473D" w:rsidP="00E05F6D">
            <w:pPr>
              <w:pStyle w:val="a4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Материаловедение</w:t>
            </w:r>
          </w:p>
          <w:p w:rsidR="001E473D" w:rsidRDefault="001E473D" w:rsidP="00E05F6D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Техническая графика</w:t>
            </w:r>
          </w:p>
          <w:p w:rsidR="001E473D" w:rsidRDefault="001E473D" w:rsidP="00E05F6D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Технические измерения</w:t>
            </w:r>
          </w:p>
          <w:p w:rsidR="001E473D" w:rsidRDefault="001E473D" w:rsidP="00E05F6D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Практические занятия</w:t>
            </w:r>
          </w:p>
          <w:p w:rsidR="001E473D" w:rsidRDefault="001E473D" w:rsidP="00E05F6D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Изготовление деталей на металлорежущих станках различного вида и типа (</w:t>
            </w:r>
            <w:proofErr w:type="spellStart"/>
            <w:proofErr w:type="gramStart"/>
            <w:r>
              <w:rPr>
                <w:sz w:val="16"/>
                <w:szCs w:val="16"/>
              </w:rPr>
              <w:t>сверлильных,токарных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фрезерных,копировальных,шпоночных</w:t>
            </w:r>
            <w:proofErr w:type="spellEnd"/>
            <w:r>
              <w:rPr>
                <w:sz w:val="16"/>
                <w:szCs w:val="16"/>
              </w:rPr>
              <w:t xml:space="preserve"> и шлифовальных) по стадиям технологического процесса</w:t>
            </w:r>
          </w:p>
          <w:p w:rsidR="001E473D" w:rsidRDefault="001E473D" w:rsidP="00E05F6D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Разработка управляющих программ для станков с числовым программным управлением</w:t>
            </w:r>
          </w:p>
          <w:p w:rsidR="001E473D" w:rsidRDefault="001E473D" w:rsidP="00E05F6D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Изготовление деталей на металлорежущих станках с программным управлением по стадиям технологического процесса </w:t>
            </w:r>
          </w:p>
          <w:p w:rsidR="001E473D" w:rsidRDefault="001E473D" w:rsidP="00E05F6D">
            <w:pPr>
              <w:pStyle w:val="a4"/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Консультации</w:t>
            </w:r>
          </w:p>
        </w:tc>
      </w:tr>
      <w:tr w:rsidR="001E473D" w:rsidTr="00E05F6D">
        <w:trPr>
          <w:trHeight w:val="16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Жолтикова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1E473D" w:rsidRDefault="001E473D" w:rsidP="00E05F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Надежда</w:t>
            </w:r>
          </w:p>
          <w:p w:rsidR="001E473D" w:rsidRDefault="001E473D" w:rsidP="00E05F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Александровна</w:t>
            </w:r>
          </w:p>
        </w:tc>
        <w:tc>
          <w:tcPr>
            <w:tcW w:w="12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pacing w:val="20"/>
                <w:sz w:val="16"/>
                <w:szCs w:val="16"/>
              </w:rPr>
            </w:pPr>
          </w:p>
          <w:p w:rsidR="001E473D" w:rsidRDefault="001E473D" w:rsidP="00E05F6D">
            <w:pPr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Мастер п/о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C56C0" w:rsidRPr="002C56C0" w:rsidRDefault="002C56C0" w:rsidP="002C56C0">
            <w:pPr>
              <w:jc w:val="center"/>
              <w:rPr>
                <w:color w:val="FF0000"/>
                <w:sz w:val="16"/>
                <w:szCs w:val="16"/>
              </w:rPr>
            </w:pPr>
            <w:r w:rsidRPr="002C56C0">
              <w:rPr>
                <w:color w:val="FF0000"/>
                <w:sz w:val="16"/>
                <w:szCs w:val="16"/>
              </w:rPr>
              <w:t>высшая</w:t>
            </w:r>
          </w:p>
          <w:p w:rsidR="001E473D" w:rsidRDefault="002C56C0" w:rsidP="002C56C0">
            <w:pPr>
              <w:jc w:val="center"/>
              <w:rPr>
                <w:spacing w:val="20"/>
                <w:sz w:val="16"/>
                <w:szCs w:val="16"/>
              </w:rPr>
            </w:pPr>
            <w:r w:rsidRPr="002C56C0">
              <w:rPr>
                <w:color w:val="000000"/>
                <w:sz w:val="16"/>
                <w:szCs w:val="16"/>
              </w:rPr>
              <w:t>ПР.№ 316-01-63-975/24 от 27.04.2024</w:t>
            </w:r>
            <w:proofErr w:type="gramStart"/>
            <w:r w:rsidRPr="002C56C0">
              <w:rPr>
                <w:color w:val="FF0000"/>
                <w:sz w:val="16"/>
                <w:szCs w:val="16"/>
              </w:rPr>
              <w:t xml:space="preserve">,  </w:t>
            </w:r>
            <w:r w:rsidRPr="002C56C0">
              <w:rPr>
                <w:color w:val="000000"/>
                <w:sz w:val="16"/>
                <w:szCs w:val="16"/>
              </w:rPr>
              <w:t>(</w:t>
            </w:r>
            <w:proofErr w:type="gramEnd"/>
            <w:r w:rsidRPr="002C56C0">
              <w:rPr>
                <w:color w:val="000000"/>
                <w:sz w:val="16"/>
                <w:szCs w:val="16"/>
              </w:rPr>
              <w:t>Протокол № 7</w:t>
            </w:r>
            <w:r w:rsidRPr="002C56C0">
              <w:rPr>
                <w:color w:val="FF0000"/>
                <w:sz w:val="16"/>
                <w:szCs w:val="16"/>
              </w:rPr>
              <w:t xml:space="preserve"> </w:t>
            </w:r>
            <w:r w:rsidRPr="002C56C0">
              <w:rPr>
                <w:sz w:val="16"/>
                <w:szCs w:val="16"/>
                <w:lang w:eastAsia="ru-RU"/>
              </w:rPr>
              <w:t>от 24 апреля 202</w:t>
            </w:r>
            <w:bookmarkStart w:id="0" w:name="_GoBack"/>
            <w:bookmarkEnd w:id="0"/>
            <w:r w:rsidRPr="002C56C0">
              <w:rPr>
                <w:sz w:val="16"/>
                <w:szCs w:val="16"/>
                <w:lang w:eastAsia="ru-RU"/>
              </w:rPr>
              <w:t>4 г )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ГОУ ВПО «Нижегородский государственный технический университет </w:t>
            </w:r>
            <w:proofErr w:type="spellStart"/>
            <w:r>
              <w:rPr>
                <w:sz w:val="16"/>
                <w:szCs w:val="16"/>
              </w:rPr>
              <w:t>им.Р.Е.Алексеева</w:t>
            </w:r>
            <w:proofErr w:type="spellEnd"/>
            <w:r>
              <w:rPr>
                <w:sz w:val="16"/>
                <w:szCs w:val="16"/>
              </w:rPr>
              <w:t>», 2012г., «Технология машиностроения»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квалификация -  инженер</w:t>
            </w:r>
          </w:p>
          <w:p w:rsidR="001E473D" w:rsidRDefault="001E473D" w:rsidP="00E05F6D">
            <w:pPr>
              <w:snapToGrid w:val="0"/>
              <w:rPr>
                <w:spacing w:val="20"/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14.09..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2020 – 13.11.2020, 72 часа, ГБОУ ДПО НИРО «Повышение </w:t>
            </w:r>
            <w:proofErr w:type="spellStart"/>
            <w:r>
              <w:rPr>
                <w:color w:val="000000"/>
                <w:sz w:val="16"/>
                <w:szCs w:val="16"/>
              </w:rPr>
              <w:t>конкурентноспособности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 профессионального образования с учетом соответствующих профессиональных стандартов, ТОП-50 и стандартов </w:t>
            </w:r>
            <w:r>
              <w:rPr>
                <w:sz w:val="16"/>
                <w:szCs w:val="16"/>
                <w:lang w:val="en-US"/>
              </w:rPr>
              <w:t>WORDSRILLS</w:t>
            </w:r>
            <w:r>
              <w:rPr>
                <w:sz w:val="16"/>
                <w:szCs w:val="16"/>
              </w:rPr>
              <w:t xml:space="preserve"> Россия</w:t>
            </w:r>
            <w:r>
              <w:rPr>
                <w:color w:val="000000"/>
                <w:sz w:val="16"/>
                <w:szCs w:val="16"/>
              </w:rPr>
              <w:t xml:space="preserve">» </w:t>
            </w:r>
          </w:p>
          <w:p w:rsidR="001E473D" w:rsidRDefault="001E473D" w:rsidP="00E05F6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01.03.21-29.04.21, 72 часа, ГБПОУ ДПО </w:t>
            </w:r>
            <w:r>
              <w:rPr>
                <w:color w:val="000000"/>
                <w:sz w:val="16"/>
                <w:szCs w:val="16"/>
              </w:rPr>
              <w:lastRenderedPageBreak/>
              <w:t xml:space="preserve">НИРО по программе «Компьютерное черчение </w:t>
            </w:r>
            <w:proofErr w:type="gramStart"/>
            <w:r>
              <w:rPr>
                <w:color w:val="000000"/>
                <w:sz w:val="16"/>
                <w:szCs w:val="16"/>
              </w:rPr>
              <w:t>в  системе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автоматизированного проектирования КОМПАС»</w:t>
            </w:r>
          </w:p>
          <w:p w:rsidR="001E473D" w:rsidRDefault="001E473D" w:rsidP="00E05F6D">
            <w:pPr>
              <w:snapToGrid w:val="0"/>
              <w:rPr>
                <w:b/>
                <w:bCs/>
                <w:spacing w:val="20"/>
                <w:sz w:val="16"/>
                <w:szCs w:val="16"/>
                <w:u w:val="single"/>
              </w:rPr>
            </w:pPr>
            <w:r>
              <w:rPr>
                <w:b/>
                <w:bCs/>
                <w:spacing w:val="20"/>
                <w:sz w:val="16"/>
                <w:szCs w:val="16"/>
                <w:u w:val="single"/>
              </w:rPr>
              <w:t>Профессиональная переподготовка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03.02.2020г.  -  22.05.2020г.    400ч.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ГБПОУ </w:t>
            </w:r>
            <w:proofErr w:type="gramStart"/>
            <w:r>
              <w:rPr>
                <w:sz w:val="16"/>
                <w:szCs w:val="16"/>
              </w:rPr>
              <w:t xml:space="preserve">   «</w:t>
            </w:r>
            <w:proofErr w:type="gramEnd"/>
            <w:r>
              <w:rPr>
                <w:sz w:val="16"/>
                <w:szCs w:val="16"/>
              </w:rPr>
              <w:t xml:space="preserve">Выксунский металлургический колледж имени Александра Александровича </w:t>
            </w:r>
            <w:proofErr w:type="spellStart"/>
            <w:r>
              <w:rPr>
                <w:sz w:val="16"/>
                <w:szCs w:val="16"/>
              </w:rPr>
              <w:t>Козерадского</w:t>
            </w:r>
            <w:proofErr w:type="spellEnd"/>
            <w:r>
              <w:rPr>
                <w:sz w:val="16"/>
                <w:szCs w:val="16"/>
              </w:rPr>
              <w:t>», «Оператор станков с программным управлением»;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присвоена квалификация «Оператор станков с программным управлением» 2(второго) разряда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09.11.2020г.- 13.11.2020г. 36ч.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ГБОУ ВО «Нижегородский государственный инженерно-экономический университет»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«Бережливые технологии в образовательном процессе» 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04.02.2021г.-11.02.2021г.  36ч.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ГБОУ ВО «Нижегородский государственный инженерно-экономический университет» 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«Проектирование электронных обучающих курсов в системе </w:t>
            </w:r>
            <w:r>
              <w:rPr>
                <w:sz w:val="16"/>
                <w:szCs w:val="16"/>
                <w:lang w:val="en-US"/>
              </w:rPr>
              <w:t>Moodle</w:t>
            </w:r>
            <w:r>
              <w:rPr>
                <w:sz w:val="16"/>
                <w:szCs w:val="16"/>
              </w:rPr>
              <w:t xml:space="preserve">» 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20.05.2021г.-28.05.2021г.   36ч.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ГБОУ ВО «Нижегородский государственный инженерно-экономический университет» 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proofErr w:type="gramStart"/>
            <w:r>
              <w:rPr>
                <w:sz w:val="16"/>
                <w:szCs w:val="16"/>
              </w:rPr>
              <w:t xml:space="preserve">Основы  </w:t>
            </w:r>
            <w:r>
              <w:rPr>
                <w:sz w:val="16"/>
                <w:szCs w:val="16"/>
                <w:lang w:val="en-US"/>
              </w:rPr>
              <w:t>web</w:t>
            </w:r>
            <w:proofErr w:type="gramEnd"/>
            <w:r>
              <w:rPr>
                <w:sz w:val="16"/>
                <w:szCs w:val="16"/>
              </w:rPr>
              <w:t xml:space="preserve">-дизайна и разработки персонального сайта для педагога» 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30.05.2022г.-24.12.2022г.   144ч.    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ФГБОУ ДПО «Институт развития профессионального образования»</w:t>
            </w:r>
          </w:p>
          <w:p w:rsidR="001E473D" w:rsidRDefault="001E473D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«Программа обучения педагогических работников (преподавателей и мастеров производственного обучения) по освоению 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компетенций,обеспечивающих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 реализацию мероприятий ФП «Профессионалитет», в том числе в части получения производственных навыков»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03.10.2022г.  -  13.10.2022г.   72ч.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ГБПОУ </w:t>
            </w:r>
            <w:proofErr w:type="gramStart"/>
            <w:r>
              <w:rPr>
                <w:sz w:val="16"/>
                <w:szCs w:val="16"/>
              </w:rPr>
              <w:t xml:space="preserve">   «</w:t>
            </w:r>
            <w:proofErr w:type="gramEnd"/>
            <w:r>
              <w:rPr>
                <w:sz w:val="16"/>
                <w:szCs w:val="16"/>
              </w:rPr>
              <w:t xml:space="preserve">Выксунский металлургический колледж имени Александра Александровича </w:t>
            </w:r>
            <w:proofErr w:type="spellStart"/>
            <w:r>
              <w:rPr>
                <w:sz w:val="16"/>
                <w:szCs w:val="16"/>
              </w:rPr>
              <w:t>Козерадского</w:t>
            </w:r>
            <w:proofErr w:type="spellEnd"/>
            <w:r>
              <w:rPr>
                <w:sz w:val="16"/>
                <w:szCs w:val="16"/>
              </w:rPr>
              <w:t xml:space="preserve">» , «Интенсификация 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образовательной деятельности при проведении практической подготовки обучающихся на предприятии»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13.03.2023г.  -  17.03.2023г.  48ч.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ООО  «</w:t>
            </w:r>
            <w:proofErr w:type="gramEnd"/>
            <w:r>
              <w:rPr>
                <w:sz w:val="16"/>
                <w:szCs w:val="16"/>
              </w:rPr>
              <w:t>Промышленная Академия»</w:t>
            </w:r>
          </w:p>
          <w:p w:rsidR="001E473D" w:rsidRDefault="001E473D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«Эксплуатация и программирование.</w:t>
            </w:r>
          </w:p>
          <w:p w:rsidR="001E473D" w:rsidRDefault="001E473D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Базовый уровень»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34 года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34 года 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3D" w:rsidRDefault="001E473D" w:rsidP="00E05F6D">
            <w:pPr>
              <w:pStyle w:val="a4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Изготовление деталей на металлорежущих станках различного вида и </w:t>
            </w:r>
            <w:proofErr w:type="gramStart"/>
            <w:r>
              <w:rPr>
                <w:sz w:val="16"/>
                <w:szCs w:val="16"/>
              </w:rPr>
              <w:t>типа  по</w:t>
            </w:r>
            <w:proofErr w:type="gramEnd"/>
            <w:r>
              <w:rPr>
                <w:sz w:val="16"/>
                <w:szCs w:val="16"/>
              </w:rPr>
              <w:t xml:space="preserve"> стадиям технологического процесса</w:t>
            </w:r>
          </w:p>
          <w:p w:rsidR="001E473D" w:rsidRDefault="001E473D" w:rsidP="00E05F6D">
            <w:pPr>
              <w:pStyle w:val="a4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Лабораторные работы</w:t>
            </w:r>
          </w:p>
          <w:p w:rsidR="001E473D" w:rsidRDefault="001E473D" w:rsidP="00E05F6D">
            <w:pPr>
              <w:pStyle w:val="a4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Разработка управляющих программ для станков с </w:t>
            </w:r>
            <w:r>
              <w:rPr>
                <w:sz w:val="16"/>
                <w:szCs w:val="16"/>
              </w:rPr>
              <w:lastRenderedPageBreak/>
              <w:t>числовым программным управлением</w:t>
            </w:r>
          </w:p>
          <w:p w:rsidR="001E473D" w:rsidRDefault="001E473D" w:rsidP="00E05F6D">
            <w:pPr>
              <w:pStyle w:val="a4"/>
              <w:snapToGrid w:val="0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 xml:space="preserve">Изготовление деталей на металлорежущих станках с программным управлением по стадиям технологического процесса </w:t>
            </w:r>
          </w:p>
        </w:tc>
      </w:tr>
      <w:tr w:rsidR="001E473D" w:rsidTr="00E05F6D">
        <w:trPr>
          <w:trHeight w:val="16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Евтеев Антон Алексеевич</w:t>
            </w:r>
          </w:p>
        </w:tc>
        <w:tc>
          <w:tcPr>
            <w:tcW w:w="12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 xml:space="preserve">Заместитель директора по ПКР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Высшее 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СЗД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ГОУ ВПО Нижегородский государственный университет </w:t>
            </w:r>
            <w:proofErr w:type="spellStart"/>
            <w:r>
              <w:rPr>
                <w:sz w:val="16"/>
                <w:szCs w:val="16"/>
              </w:rPr>
              <w:t>им.Н.И.Лобачевского</w:t>
            </w:r>
            <w:proofErr w:type="spellEnd"/>
            <w:r>
              <w:rPr>
                <w:sz w:val="16"/>
                <w:szCs w:val="16"/>
              </w:rPr>
              <w:t xml:space="preserve">, 2007г., 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«Прикладная информатика (в экономике)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Информатик-экономист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jc w:val="center"/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Профессиональная переподготовка</w:t>
            </w:r>
          </w:p>
          <w:p w:rsidR="001E473D" w:rsidRDefault="001E473D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26.12.2017г.-05.03.2018г.   320ч.</w:t>
            </w:r>
          </w:p>
          <w:p w:rsidR="001E473D" w:rsidRDefault="001E473D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ООО «НЦРТ «Единый Стандарт», «Менеджмент в образовании» с правом на ведение профессиональной деятельности в сфере</w:t>
            </w:r>
          </w:p>
          <w:p w:rsidR="001E473D" w:rsidRDefault="001E473D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«Менеджмент и экономика» с присвоением квалификации «Руководитель образовательной организации»</w:t>
            </w:r>
          </w:p>
          <w:p w:rsidR="001E473D" w:rsidRDefault="001E473D" w:rsidP="00E05F6D">
            <w:pPr>
              <w:snapToGrid w:val="0"/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Профессиональная переподготовка</w:t>
            </w:r>
          </w:p>
          <w:p w:rsidR="001E473D" w:rsidRDefault="001E473D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18.02.2019г.-27.04.2019г.   288ч.</w:t>
            </w:r>
          </w:p>
          <w:p w:rsidR="001E473D" w:rsidRDefault="001E473D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Министерство науки и высшего образования РФ ФГАОУ ДПО «Государственный институт новых форм обучения», «Управление кластерным взаимодействием в среднем профессиональном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образовании»,присвоена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квалификация «Руководитель образовательного учреждения» с правом на ведение профессиональной деятельности в сфере менеджмента в образовательных </w:t>
            </w:r>
            <w:proofErr w:type="spellStart"/>
            <w:r>
              <w:rPr>
                <w:color w:val="000000"/>
                <w:sz w:val="16"/>
                <w:szCs w:val="16"/>
              </w:rPr>
              <w:t>организациях,реализующих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программы среднего профессионального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образования,на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основе внедрения механизма кластерного взаимодействия в системе СПО в субъектах Российской Федерации</w:t>
            </w:r>
          </w:p>
          <w:p w:rsidR="001E473D" w:rsidRDefault="001E473D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14.09.2020-13.11.2020, 72ч, ГБОУ ДПО «НИРО», «Повышение </w:t>
            </w:r>
            <w:proofErr w:type="spellStart"/>
            <w:r>
              <w:rPr>
                <w:color w:val="000000"/>
                <w:sz w:val="16"/>
                <w:szCs w:val="16"/>
              </w:rPr>
              <w:t>конкурентноспособности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профессионального образования с учетом соответствующих профессиональных стандартов, ТОП-50 и стандартов </w:t>
            </w:r>
            <w:proofErr w:type="spellStart"/>
            <w:r>
              <w:rPr>
                <w:color w:val="000000"/>
                <w:sz w:val="16"/>
                <w:szCs w:val="16"/>
              </w:rPr>
              <w:t>Ворлдскиллс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Россия»</w:t>
            </w:r>
          </w:p>
          <w:p w:rsidR="001E473D" w:rsidRDefault="001E473D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18.11.2020-03.12.2020, 16ч, ГБУ ДПО «Нижегородский научно-информационный центр», Организация работы по противодействию идеологии терроризма</w:t>
            </w:r>
          </w:p>
          <w:p w:rsidR="001E473D" w:rsidRDefault="001E473D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02.06.2021-04.06.2021, 18ч., ГБОУ ДПО «НИРО», «Нормативно-правовые и организационно-методические аспекты вовлечения социальных партнеров в управление образовательной </w:t>
            </w:r>
            <w:r>
              <w:rPr>
                <w:color w:val="000000"/>
                <w:sz w:val="16"/>
                <w:szCs w:val="16"/>
              </w:rPr>
              <w:lastRenderedPageBreak/>
              <w:t>организацией»</w:t>
            </w:r>
          </w:p>
          <w:p w:rsidR="001E473D" w:rsidRDefault="001E473D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19.08.2021-20.09.2021 150ч.,</w:t>
            </w:r>
          </w:p>
          <w:p w:rsidR="001E473D" w:rsidRDefault="001E473D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ФГАОУ 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ВО»Санкт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-Петербургский политехнический университет Петра </w:t>
            </w:r>
            <w:proofErr w:type="spellStart"/>
            <w:r>
              <w:rPr>
                <w:color w:val="000000"/>
                <w:sz w:val="16"/>
                <w:szCs w:val="16"/>
              </w:rPr>
              <w:t>Великиго</w:t>
            </w:r>
            <w:proofErr w:type="spellEnd"/>
            <w:r>
              <w:rPr>
                <w:color w:val="000000"/>
                <w:sz w:val="16"/>
                <w:szCs w:val="16"/>
              </w:rPr>
              <w:t>», «Передовые производственные технологии»</w:t>
            </w:r>
          </w:p>
          <w:p w:rsidR="001E473D" w:rsidRDefault="001E473D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24.10.2021-17.11.2021, 108ч.,</w:t>
            </w:r>
          </w:p>
          <w:p w:rsidR="001E473D" w:rsidRDefault="001E473D" w:rsidP="00E05F6D">
            <w:pPr>
              <w:snapToGrid w:val="0"/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ООО»Инфоурок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», «Повышение финансовой грамотности в ОО»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18 лет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18л.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3D" w:rsidRDefault="001E473D" w:rsidP="00E05F6D">
            <w:pPr>
              <w:pStyle w:val="a4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Информатика </w:t>
            </w:r>
          </w:p>
        </w:tc>
      </w:tr>
      <w:tr w:rsidR="001E473D" w:rsidTr="00E05F6D">
        <w:trPr>
          <w:trHeight w:val="16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Алипов Антон Вячеславович</w:t>
            </w:r>
          </w:p>
        </w:tc>
        <w:tc>
          <w:tcPr>
            <w:tcW w:w="12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Преподаватель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Первая</w:t>
            </w:r>
          </w:p>
          <w:p w:rsidR="001E473D" w:rsidRDefault="001E473D" w:rsidP="00E05F6D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ПР.316-01-63-2990 от 27.12.2019,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ГОУ ВПО «Нижегородский государственный технический университет им. Р.Е. Алексеева» в 2010г.,                     спец. «Информационные системы и </w:t>
            </w:r>
            <w:proofErr w:type="gramStart"/>
            <w:r>
              <w:rPr>
                <w:sz w:val="16"/>
                <w:szCs w:val="16"/>
              </w:rPr>
              <w:t xml:space="preserve">технологии»   </w:t>
            </w:r>
            <w:proofErr w:type="gramEnd"/>
            <w:r>
              <w:rPr>
                <w:sz w:val="16"/>
                <w:szCs w:val="16"/>
              </w:rPr>
              <w:t xml:space="preserve">           квалификация-   инженер                          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30.05.2022 по 24.12.2022, 144 часа, ФГБОУ ДПО НИРО доп. проф. программа «Программа обучения педагогических работников </w:t>
            </w:r>
            <w:proofErr w:type="gramStart"/>
            <w:r>
              <w:rPr>
                <w:color w:val="000000"/>
                <w:sz w:val="16"/>
                <w:szCs w:val="16"/>
              </w:rPr>
              <w:t>( преподавателей</w:t>
            </w:r>
            <w:proofErr w:type="gramEnd"/>
            <w:r>
              <w:rPr>
                <w:color w:val="000000"/>
                <w:sz w:val="16"/>
                <w:szCs w:val="16"/>
              </w:rPr>
              <w:t>) и мастеров производственного обучения по освоению компетенций, обеспечивающих реализацию мероприятий ФП «Профессионалитет», в том числе в части получения производственных навыков»</w:t>
            </w:r>
          </w:p>
          <w:p w:rsidR="001E473D" w:rsidRDefault="001E473D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07.11.2022-24.12.2022, 94ч. ГБОУ ДПО «Институт развития профессионального образования», «Практическая подготовка обучающихся в соответствии с современными </w:t>
            </w:r>
            <w:proofErr w:type="spellStart"/>
            <w:r>
              <w:rPr>
                <w:color w:val="000000"/>
                <w:sz w:val="16"/>
                <w:szCs w:val="16"/>
              </w:rPr>
              <w:t>стандартамм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передовыми технологиями. Инженерный </w:t>
            </w:r>
            <w:proofErr w:type="spellStart"/>
            <w:r>
              <w:rPr>
                <w:color w:val="000000"/>
                <w:sz w:val="16"/>
                <w:szCs w:val="16"/>
              </w:rPr>
              <w:t>профиль.Машиностроение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»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12лет</w:t>
            </w:r>
          </w:p>
          <w:p w:rsidR="001E473D" w:rsidRDefault="001E473D" w:rsidP="00E05F6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л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3D" w:rsidRDefault="001E473D" w:rsidP="00E05F6D">
            <w:pPr>
              <w:pStyle w:val="a4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Информатика</w:t>
            </w:r>
          </w:p>
        </w:tc>
      </w:tr>
      <w:tr w:rsidR="001E473D" w:rsidTr="00E05F6D">
        <w:trPr>
          <w:trHeight w:val="16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Иванова Ирина Евгеньевна</w:t>
            </w:r>
          </w:p>
        </w:tc>
        <w:tc>
          <w:tcPr>
            <w:tcW w:w="12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 xml:space="preserve">Диспетчер </w:t>
            </w:r>
            <w:proofErr w:type="spellStart"/>
            <w:r>
              <w:rPr>
                <w:spacing w:val="20"/>
                <w:sz w:val="12"/>
                <w:szCs w:val="12"/>
              </w:rPr>
              <w:t>образовательго</w:t>
            </w:r>
            <w:proofErr w:type="spellEnd"/>
            <w:r>
              <w:rPr>
                <w:spacing w:val="20"/>
                <w:sz w:val="16"/>
                <w:szCs w:val="16"/>
              </w:rPr>
              <w:t xml:space="preserve"> учреждения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Первая </w:t>
            </w:r>
          </w:p>
          <w:p w:rsidR="001E473D" w:rsidRDefault="001E473D" w:rsidP="00E05F6D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пр.№ 316-01-63-2213/20</w:t>
            </w:r>
          </w:p>
          <w:p w:rsidR="001E473D" w:rsidRDefault="001E473D" w:rsidP="00E05F6D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30.12.2020г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ГОУ ВПО «Нижегородский государственный архитектурно-</w:t>
            </w:r>
            <w:r>
              <w:rPr>
                <w:sz w:val="14"/>
                <w:szCs w:val="14"/>
              </w:rPr>
              <w:t>строительный университет»,2</w:t>
            </w:r>
            <w:r>
              <w:rPr>
                <w:sz w:val="16"/>
                <w:szCs w:val="16"/>
              </w:rPr>
              <w:t>011г, спец.-Менеджмент организации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квалификация-менеджер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jc w:val="center"/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Профессиональная переподготовка</w:t>
            </w:r>
          </w:p>
          <w:p w:rsidR="001E473D" w:rsidRDefault="001E473D" w:rsidP="00E05F6D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26.12.2016г.-27.02.2017г.   296ч.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Частное образовательное учреждение дополнительного профессионального </w:t>
            </w:r>
            <w:proofErr w:type="gramStart"/>
            <w:r>
              <w:rPr>
                <w:sz w:val="16"/>
                <w:szCs w:val="16"/>
              </w:rPr>
              <w:t>образования  «</w:t>
            </w:r>
            <w:proofErr w:type="gramEnd"/>
            <w:r>
              <w:rPr>
                <w:sz w:val="16"/>
                <w:szCs w:val="16"/>
              </w:rPr>
              <w:t>Академия бизнеса и управления системами»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«Педагогика и методика профессионального образования», Педагог профессионального образования с правом на ведение профессиональной деятельности в области </w:t>
            </w:r>
            <w:proofErr w:type="gramStart"/>
            <w:r>
              <w:rPr>
                <w:sz w:val="16"/>
                <w:szCs w:val="16"/>
              </w:rPr>
              <w:t>профессионального  образования</w:t>
            </w:r>
            <w:proofErr w:type="gramEnd"/>
            <w:r>
              <w:rPr>
                <w:sz w:val="16"/>
                <w:szCs w:val="16"/>
              </w:rPr>
              <w:t>.</w:t>
            </w:r>
          </w:p>
          <w:p w:rsidR="001E473D" w:rsidRDefault="001E473D" w:rsidP="00E05F6D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07.10.2020г.- 08.10.2020г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социального развития и охраны здоровья «ФОКУС-МЕДИА»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Тренинг-</w:t>
            </w:r>
            <w:proofErr w:type="gramStart"/>
            <w:r>
              <w:rPr>
                <w:sz w:val="16"/>
                <w:szCs w:val="16"/>
              </w:rPr>
              <w:t>практикум  «</w:t>
            </w:r>
            <w:proofErr w:type="gramEnd"/>
            <w:r>
              <w:rPr>
                <w:sz w:val="16"/>
                <w:szCs w:val="16"/>
              </w:rPr>
              <w:t xml:space="preserve">Внедрение дистанционного курса «Моя карьера» в систему подготовки к трудоустройству студентов учреждений среднего профессионального образования» </w:t>
            </w:r>
          </w:p>
          <w:p w:rsidR="001E473D" w:rsidRDefault="001E473D" w:rsidP="00E05F6D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20.12.2020г.-31.12.2020г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Центр опережающей профессиональной подготовки Нижегородской области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Дистанционное обучение по </w:t>
            </w:r>
            <w:proofErr w:type="gramStart"/>
            <w:r>
              <w:rPr>
                <w:sz w:val="16"/>
                <w:szCs w:val="16"/>
              </w:rPr>
              <w:t>курсу  «</w:t>
            </w:r>
            <w:proofErr w:type="gramEnd"/>
            <w:r>
              <w:rPr>
                <w:sz w:val="16"/>
                <w:szCs w:val="16"/>
              </w:rPr>
              <w:t xml:space="preserve">Демонстрационный экзамен по стандартам  </w:t>
            </w:r>
            <w:proofErr w:type="spellStart"/>
            <w:r>
              <w:rPr>
                <w:sz w:val="16"/>
                <w:szCs w:val="16"/>
              </w:rPr>
              <w:t>Ворлдскиллс</w:t>
            </w:r>
            <w:proofErr w:type="spellEnd"/>
            <w:r>
              <w:rPr>
                <w:sz w:val="16"/>
                <w:szCs w:val="16"/>
              </w:rPr>
              <w:t xml:space="preserve"> Россия» </w:t>
            </w:r>
          </w:p>
          <w:p w:rsidR="001E473D" w:rsidRDefault="001E473D" w:rsidP="00E05F6D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01.04.2021г. - 02.04.2021г.  16ч.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ЧОУ ДПО «Учебно-методический центр «Безопасность и охрана труда»</w:t>
            </w:r>
          </w:p>
          <w:p w:rsidR="001E473D" w:rsidRDefault="001E473D" w:rsidP="00E05F6D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Обучение навыкам оказания первой помощи педагогических работников, на курсах повышения квалификации. </w:t>
            </w:r>
          </w:p>
          <w:p w:rsidR="001E473D" w:rsidRDefault="001E473D" w:rsidP="00E05F6D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13.09.2021г. - 27.09.2021г.  16ч.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ГБПОУ «Нижегородский индустриальный колледж»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Центр опережающей профессиональной </w:t>
            </w:r>
            <w:proofErr w:type="gramStart"/>
            <w:r>
              <w:rPr>
                <w:sz w:val="16"/>
                <w:szCs w:val="16"/>
              </w:rPr>
              <w:t>подготовки  Нижегородской</w:t>
            </w:r>
            <w:proofErr w:type="gramEnd"/>
            <w:r>
              <w:rPr>
                <w:sz w:val="16"/>
                <w:szCs w:val="16"/>
              </w:rPr>
              <w:t xml:space="preserve"> области</w:t>
            </w:r>
          </w:p>
          <w:p w:rsidR="001E473D" w:rsidRDefault="001E473D" w:rsidP="00E05F6D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Дополнительная профессиональная программа «</w:t>
            </w:r>
            <w:proofErr w:type="spellStart"/>
            <w:r>
              <w:rPr>
                <w:sz w:val="16"/>
                <w:szCs w:val="16"/>
              </w:rPr>
              <w:t>Самозанятый</w:t>
            </w:r>
            <w:proofErr w:type="spellEnd"/>
            <w:r>
              <w:rPr>
                <w:sz w:val="16"/>
                <w:szCs w:val="16"/>
              </w:rPr>
              <w:t xml:space="preserve"> и налоговый режим «Налог на профессиональный доход»» 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24.02.2022г.-  11.03.2022г.   72ч.</w:t>
            </w:r>
          </w:p>
          <w:p w:rsidR="001E473D" w:rsidRDefault="001E473D" w:rsidP="00E05F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сертификат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Национальный Открытый Университет «ИНТУИТ»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«Психология и педагогика»</w:t>
            </w:r>
          </w:p>
          <w:p w:rsidR="001E473D" w:rsidRDefault="001E473D" w:rsidP="00E05F6D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10.03.2022г. </w:t>
            </w:r>
          </w:p>
          <w:p w:rsidR="001E473D" w:rsidRDefault="001E473D" w:rsidP="00E05F6D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</w:t>
            </w:r>
          </w:p>
          <w:p w:rsidR="001E473D" w:rsidRPr="001E473D" w:rsidRDefault="001E473D" w:rsidP="00E05F6D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WORLDSKILLS</w:t>
            </w:r>
            <w:r w:rsidRPr="001E473D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  <w:lang w:val="en-US"/>
              </w:rPr>
              <w:t>Russia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Право участия в оценке демонстрационного экзамена по стандартам </w:t>
            </w:r>
            <w:r>
              <w:rPr>
                <w:sz w:val="16"/>
                <w:szCs w:val="16"/>
                <w:lang w:val="en-US"/>
              </w:rPr>
              <w:t>WORLDSKILLS</w:t>
            </w:r>
            <w:r w:rsidRPr="001E473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(2 </w:t>
            </w:r>
            <w:proofErr w:type="gramStart"/>
            <w:r>
              <w:rPr>
                <w:sz w:val="16"/>
                <w:szCs w:val="16"/>
              </w:rPr>
              <w:t xml:space="preserve">года)   </w:t>
            </w:r>
            <w:proofErr w:type="gramEnd"/>
            <w:r>
              <w:rPr>
                <w:sz w:val="16"/>
                <w:szCs w:val="16"/>
              </w:rPr>
              <w:t xml:space="preserve">       Компетенция -   Поварское дело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14.02.2022г.- 01.04.2022г.   48ч.  </w:t>
            </w:r>
          </w:p>
          <w:p w:rsidR="001E473D" w:rsidRDefault="001E473D" w:rsidP="00E05F6D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</w:t>
            </w:r>
          </w:p>
          <w:p w:rsidR="001E473D" w:rsidRDefault="001E473D" w:rsidP="00E05F6D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«Информационная безопасность детей: социальные и технологические аспекты» </w:t>
            </w:r>
          </w:p>
          <w:p w:rsidR="001E473D" w:rsidRDefault="001E473D" w:rsidP="00E05F6D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19.05.2022г.  36ч.</w:t>
            </w:r>
          </w:p>
          <w:p w:rsidR="001E473D" w:rsidRDefault="001E473D" w:rsidP="00E05F6D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«Центр инновационного образования и воспитания»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«Защита детей от </w:t>
            </w:r>
            <w:proofErr w:type="spellStart"/>
            <w:proofErr w:type="gramStart"/>
            <w:r>
              <w:rPr>
                <w:sz w:val="16"/>
                <w:szCs w:val="16"/>
              </w:rPr>
              <w:t>информации,причиняющей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вред их здоровью и (или) развитию»</w:t>
            </w:r>
          </w:p>
          <w:p w:rsidR="001E473D" w:rsidRDefault="001E473D" w:rsidP="00E05F6D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16.06.2022г. - 24.06.2022г.</w:t>
            </w:r>
          </w:p>
          <w:p w:rsidR="001E473D" w:rsidRDefault="001E473D" w:rsidP="00E05F6D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сертификат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Центр опережающей профессиональной подготовки Нижегородской области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«Организация и проведение демонстрационного экзамена» </w:t>
            </w:r>
          </w:p>
          <w:p w:rsidR="001E473D" w:rsidRDefault="001E473D" w:rsidP="00E05F6D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21.11.2022г. - 09.12.2022г.   72ч.</w:t>
            </w:r>
          </w:p>
          <w:p w:rsidR="001E473D" w:rsidRDefault="001E473D" w:rsidP="00E05F6D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Национальный исследовательский университет «Высшая школа экономики»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«Содержание и методика преподавания курса финансовой грамотности различным категориям обучающихся»</w:t>
            </w:r>
          </w:p>
          <w:p w:rsidR="001E473D" w:rsidRDefault="001E473D" w:rsidP="00E05F6D">
            <w:pPr>
              <w:snapToGrid w:val="0"/>
              <w:jc w:val="center"/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Профессиональная переподготовка</w:t>
            </w:r>
          </w:p>
          <w:p w:rsidR="001E473D" w:rsidRDefault="001E473D" w:rsidP="00E05F6D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27.10.2022г.-28.12.2022г.  256ч.      Диплом 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ФГАОУ ВО «Национальный исследовательский Нижегородский государственный университет </w:t>
            </w:r>
            <w:proofErr w:type="spellStart"/>
            <w:r>
              <w:rPr>
                <w:sz w:val="16"/>
                <w:szCs w:val="16"/>
              </w:rPr>
              <w:t>им.Н.И.Лобачевского</w:t>
            </w:r>
            <w:proofErr w:type="spellEnd"/>
            <w:r>
              <w:rPr>
                <w:sz w:val="16"/>
                <w:szCs w:val="16"/>
              </w:rPr>
              <w:t>»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«Менеджмент в образовании. Руководитель профессиональной образовательной организации» с правом ведения профессиональной деятельности в </w:t>
            </w:r>
            <w:proofErr w:type="gramStart"/>
            <w:r>
              <w:rPr>
                <w:sz w:val="16"/>
                <w:szCs w:val="16"/>
              </w:rPr>
              <w:t>сфере  менеджмента</w:t>
            </w:r>
            <w:proofErr w:type="gramEnd"/>
            <w:r>
              <w:rPr>
                <w:sz w:val="16"/>
                <w:szCs w:val="16"/>
              </w:rPr>
              <w:t xml:space="preserve"> в  образовании</w:t>
            </w:r>
          </w:p>
          <w:p w:rsidR="001E473D" w:rsidRDefault="001E473D" w:rsidP="00E05F6D">
            <w:pPr>
              <w:snapToGrid w:val="0"/>
              <w:jc w:val="center"/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Профессиональная переподготовка</w:t>
            </w:r>
          </w:p>
          <w:p w:rsidR="001E473D" w:rsidRDefault="001E473D" w:rsidP="00E05F6D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05.06.2023г.-12.07.2023г.  896ч.      Диплом 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«Центр инновационного образования и воспитания»</w:t>
            </w:r>
          </w:p>
          <w:p w:rsidR="001E473D" w:rsidRDefault="001E473D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«Преподавание информатики </w:t>
            </w:r>
            <w:proofErr w:type="gramStart"/>
            <w:r>
              <w:rPr>
                <w:color w:val="000000"/>
                <w:sz w:val="16"/>
                <w:szCs w:val="16"/>
              </w:rPr>
              <w:t>в  образовательных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организациях» с правом  на  ведение профессиональной деятельности в сфере  образования в качестве педагога информатики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17лет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 лет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3D" w:rsidRPr="001E473D" w:rsidRDefault="001E473D" w:rsidP="00E05F6D">
            <w:pPr>
              <w:pStyle w:val="a4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Основы проектирования с использованием </w:t>
            </w:r>
            <w:r>
              <w:rPr>
                <w:sz w:val="16"/>
                <w:szCs w:val="16"/>
                <w:lang w:val="en-US"/>
              </w:rPr>
              <w:t>Microsoft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Office</w:t>
            </w:r>
          </w:p>
          <w:p w:rsidR="001E473D" w:rsidRDefault="001E473D" w:rsidP="00E05F6D">
            <w:pPr>
              <w:pStyle w:val="a4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Этикет делового общения</w:t>
            </w:r>
          </w:p>
        </w:tc>
      </w:tr>
      <w:tr w:rsidR="001E473D" w:rsidTr="00E05F6D">
        <w:trPr>
          <w:trHeight w:val="16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Капустина Нина Ивановна</w:t>
            </w:r>
          </w:p>
        </w:tc>
        <w:tc>
          <w:tcPr>
            <w:tcW w:w="12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pacing w:val="20"/>
                <w:sz w:val="18"/>
                <w:szCs w:val="18"/>
              </w:rPr>
            </w:pPr>
            <w:r>
              <w:rPr>
                <w:spacing w:val="20"/>
                <w:sz w:val="16"/>
                <w:szCs w:val="16"/>
              </w:rPr>
              <w:t>Заведующий</w:t>
            </w:r>
            <w:r>
              <w:rPr>
                <w:spacing w:val="20"/>
                <w:sz w:val="18"/>
                <w:szCs w:val="18"/>
              </w:rPr>
              <w:t xml:space="preserve"> учебным отделом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Высшее 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СЗД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 xml:space="preserve">Горьковский </w:t>
            </w:r>
            <w:proofErr w:type="spellStart"/>
            <w:r>
              <w:rPr>
                <w:spacing w:val="20"/>
                <w:sz w:val="16"/>
                <w:szCs w:val="16"/>
              </w:rPr>
              <w:t>гос.пед.институт</w:t>
            </w:r>
            <w:proofErr w:type="spellEnd"/>
            <w:r>
              <w:rPr>
                <w:spacing w:val="20"/>
                <w:sz w:val="16"/>
                <w:szCs w:val="16"/>
              </w:rPr>
              <w:t xml:space="preserve"> им. </w:t>
            </w:r>
            <w:proofErr w:type="spellStart"/>
            <w:r>
              <w:rPr>
                <w:spacing w:val="20"/>
                <w:sz w:val="16"/>
                <w:szCs w:val="16"/>
              </w:rPr>
              <w:t>М.Горького</w:t>
            </w:r>
            <w:proofErr w:type="spellEnd"/>
            <w:r>
              <w:rPr>
                <w:spacing w:val="20"/>
                <w:sz w:val="16"/>
                <w:szCs w:val="16"/>
              </w:rPr>
              <w:t>, 1978, «Математика»</w:t>
            </w:r>
          </w:p>
          <w:p w:rsidR="001E473D" w:rsidRDefault="001E473D" w:rsidP="00E05F6D">
            <w:pPr>
              <w:snapToGrid w:val="0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Учитель математики</w:t>
            </w:r>
          </w:p>
          <w:p w:rsidR="001E473D" w:rsidRDefault="001E473D" w:rsidP="00E05F6D">
            <w:pPr>
              <w:rPr>
                <w:spacing w:val="20"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6"/>
                <w:szCs w:val="16"/>
              </w:rPr>
              <w:t xml:space="preserve">   2021г.    73ч.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«Центр инновационного образования и воспитания»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«Профилактика безнадзорности и правонарушений несовершеннолетних в соответствии с федеральным законодательством»</w:t>
            </w:r>
          </w:p>
          <w:p w:rsidR="001E473D" w:rsidRDefault="001E473D" w:rsidP="00E05F6D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19.02.2021г.-05.03.2021г.  72ч.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Национальный Открытый Университет «ИНТУИТ»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«Эффективная работа преподавателя»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23.02.2021г.-09.03.2021г.  72ч.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Национальный Открытый Университет «ИНТУИТ»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«Обучение с использованием социальных сетей»</w:t>
            </w:r>
          </w:p>
          <w:p w:rsidR="001E473D" w:rsidRDefault="001E473D" w:rsidP="00E05F6D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01.04.2021г. - 02.04.2021г. 16ч.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ЧОУ ДПО «Учебно-методический центр «Безопасность и охрана </w:t>
            </w:r>
            <w:proofErr w:type="spellStart"/>
            <w:proofErr w:type="gramStart"/>
            <w:r>
              <w:rPr>
                <w:sz w:val="16"/>
                <w:szCs w:val="16"/>
              </w:rPr>
              <w:t>труда»Обучение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навыкам оказания первой помощи педагогических работников, на курсах </w:t>
            </w:r>
            <w:r>
              <w:rPr>
                <w:sz w:val="16"/>
                <w:szCs w:val="16"/>
              </w:rPr>
              <w:lastRenderedPageBreak/>
              <w:t xml:space="preserve">повышения квалификации. </w:t>
            </w:r>
          </w:p>
          <w:p w:rsidR="001E473D" w:rsidRDefault="001E473D" w:rsidP="00E05F6D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16.04.2021г.   36ч.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«Центр инновационного образования и воспитания»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«Обеспечение санитарно-эпидемиологических требований к образовательным организациям согласно СП 2.4.3648-20»</w:t>
            </w:r>
          </w:p>
          <w:p w:rsidR="001E473D" w:rsidRDefault="001E473D" w:rsidP="00E05F6D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16.04.2021г.  36ч.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«Центр инновационного образования и воспитания»</w:t>
            </w:r>
          </w:p>
          <w:p w:rsidR="001E473D" w:rsidRP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«Профилактика гриппа и острых респираторных вирусных инфекций, в том числе новой </w:t>
            </w:r>
            <w:proofErr w:type="spellStart"/>
            <w:r>
              <w:rPr>
                <w:sz w:val="16"/>
                <w:szCs w:val="16"/>
              </w:rPr>
              <w:t>коронавирусной</w:t>
            </w:r>
            <w:proofErr w:type="spellEnd"/>
            <w:r>
              <w:rPr>
                <w:sz w:val="16"/>
                <w:szCs w:val="16"/>
              </w:rPr>
              <w:t xml:space="preserve"> инфекции </w:t>
            </w:r>
            <w:r w:rsidRPr="001E473D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en-US"/>
              </w:rPr>
              <w:t>COVID</w:t>
            </w:r>
            <w:r w:rsidRPr="001E473D">
              <w:rPr>
                <w:sz w:val="16"/>
                <w:szCs w:val="16"/>
              </w:rPr>
              <w:t>-19</w:t>
            </w:r>
            <w:r>
              <w:rPr>
                <w:sz w:val="16"/>
                <w:szCs w:val="16"/>
              </w:rPr>
              <w:t>)</w:t>
            </w:r>
            <w:r w:rsidRPr="001E473D">
              <w:rPr>
                <w:sz w:val="16"/>
                <w:szCs w:val="16"/>
              </w:rPr>
              <w:t>»</w:t>
            </w:r>
          </w:p>
          <w:p w:rsidR="001E473D" w:rsidRDefault="001E473D" w:rsidP="00E05F6D">
            <w:pPr>
              <w:snapToGrid w:val="0"/>
              <w:jc w:val="center"/>
              <w:rPr>
                <w:b/>
                <w:bCs/>
                <w:spacing w:val="20"/>
                <w:sz w:val="14"/>
                <w:szCs w:val="14"/>
                <w:u w:val="single"/>
              </w:rPr>
            </w:pPr>
            <w:r>
              <w:rPr>
                <w:b/>
                <w:bCs/>
                <w:spacing w:val="20"/>
                <w:sz w:val="14"/>
                <w:szCs w:val="14"/>
                <w:u w:val="single"/>
              </w:rPr>
              <w:t>Профессиональная переподготовка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03.06.2021г.     250ч.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«Центр инновационного образования и воспитания»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Профессиональная переподготовка </w:t>
            </w:r>
            <w:proofErr w:type="gramStart"/>
            <w:r>
              <w:rPr>
                <w:sz w:val="16"/>
                <w:szCs w:val="16"/>
              </w:rPr>
              <w:t>-«</w:t>
            </w:r>
            <w:proofErr w:type="gramEnd"/>
            <w:r>
              <w:rPr>
                <w:sz w:val="16"/>
                <w:szCs w:val="16"/>
              </w:rPr>
              <w:t>Организация работы классного руководителя в образовательной организации</w:t>
            </w:r>
            <w:r w:rsidRPr="001E473D">
              <w:rPr>
                <w:sz w:val="16"/>
                <w:szCs w:val="16"/>
              </w:rPr>
              <w:t xml:space="preserve">» </w:t>
            </w:r>
            <w:r>
              <w:rPr>
                <w:sz w:val="16"/>
                <w:szCs w:val="16"/>
              </w:rPr>
              <w:t>для осуществления профессиональной деятельности в сфере образования по профилю «Классный руководитель»</w:t>
            </w:r>
          </w:p>
          <w:p w:rsidR="001E473D" w:rsidRDefault="001E473D" w:rsidP="00E05F6D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21.05.2022г.    36ч.</w:t>
            </w:r>
          </w:p>
          <w:p w:rsidR="001E473D" w:rsidRDefault="001E473D" w:rsidP="00E05F6D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«Центр инновационного образования и воспитания»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«Защита детей от </w:t>
            </w:r>
            <w:proofErr w:type="spellStart"/>
            <w:proofErr w:type="gramStart"/>
            <w:r>
              <w:rPr>
                <w:sz w:val="16"/>
                <w:szCs w:val="16"/>
              </w:rPr>
              <w:t>информации,причиняющей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вред их здоровью и (или) развитию»</w:t>
            </w:r>
          </w:p>
          <w:p w:rsidR="001E473D" w:rsidRDefault="001E473D" w:rsidP="00E05F6D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21.05.2022г.   16ч.</w:t>
            </w:r>
          </w:p>
          <w:p w:rsidR="001E473D" w:rsidRDefault="001E473D" w:rsidP="00E05F6D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«Центр инновационного образования и воспитания»</w:t>
            </w:r>
          </w:p>
          <w:p w:rsidR="001E473D" w:rsidRDefault="001E473D" w:rsidP="00E05F6D">
            <w:pPr>
              <w:snapToGrid w:val="0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«Актуальные вопросы истории России в современных реалиях»</w:t>
            </w:r>
          </w:p>
          <w:p w:rsidR="001E473D" w:rsidRDefault="001E473D" w:rsidP="00E05F6D">
            <w:pPr>
              <w:rPr>
                <w:spacing w:val="2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44 года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 года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3D" w:rsidRDefault="001E473D" w:rsidP="00E05F6D">
            <w:pPr>
              <w:pStyle w:val="a4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</w:tr>
      <w:tr w:rsidR="001E473D" w:rsidTr="00E05F6D">
        <w:trPr>
          <w:trHeight w:val="16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Колемасов</w:t>
            </w:r>
            <w:proofErr w:type="spellEnd"/>
            <w:r>
              <w:rPr>
                <w:sz w:val="16"/>
                <w:szCs w:val="16"/>
              </w:rPr>
              <w:t xml:space="preserve"> Владислав Васильевич</w:t>
            </w:r>
          </w:p>
        </w:tc>
        <w:tc>
          <w:tcPr>
            <w:tcW w:w="12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преподаватель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Первая</w:t>
            </w:r>
          </w:p>
          <w:p w:rsidR="001E473D" w:rsidRDefault="001E473D" w:rsidP="00E05F6D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пр.№ 316-01-63-15/12/23</w:t>
            </w:r>
          </w:p>
          <w:p w:rsidR="001E473D" w:rsidRDefault="001E473D" w:rsidP="00E05F6D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06.06.2023г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Нижегородский государственный   университет им.Н.И.Лобачевского,1993г., специальность - История</w:t>
            </w:r>
          </w:p>
          <w:p w:rsidR="001E473D" w:rsidRDefault="001E473D" w:rsidP="00E05F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квалификация — Историк, </w:t>
            </w:r>
            <w:proofErr w:type="gramStart"/>
            <w:r>
              <w:rPr>
                <w:sz w:val="16"/>
                <w:szCs w:val="16"/>
              </w:rPr>
              <w:t>преподаватель  истории</w:t>
            </w:r>
            <w:proofErr w:type="gramEnd"/>
            <w:r>
              <w:rPr>
                <w:sz w:val="16"/>
                <w:szCs w:val="16"/>
              </w:rPr>
              <w:t xml:space="preserve"> и общественных наук </w:t>
            </w:r>
          </w:p>
          <w:p w:rsidR="001E473D" w:rsidRDefault="001E473D" w:rsidP="00E05F6D">
            <w:pPr>
              <w:snapToGrid w:val="0"/>
              <w:rPr>
                <w:sz w:val="36"/>
                <w:szCs w:val="36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 лет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 года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3D" w:rsidRDefault="001E473D" w:rsidP="00E05F6D">
            <w:pPr>
              <w:pStyle w:val="a4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Обществознание </w:t>
            </w:r>
          </w:p>
        </w:tc>
      </w:tr>
      <w:tr w:rsidR="001E473D" w:rsidTr="00E05F6D">
        <w:trPr>
          <w:trHeight w:val="16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Тренкунова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lastRenderedPageBreak/>
              <w:t>Светлана Константиновна</w:t>
            </w:r>
          </w:p>
        </w:tc>
        <w:tc>
          <w:tcPr>
            <w:tcW w:w="12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lastRenderedPageBreak/>
              <w:t>преподавате</w:t>
            </w:r>
            <w:r>
              <w:rPr>
                <w:spacing w:val="20"/>
                <w:sz w:val="16"/>
                <w:szCs w:val="16"/>
              </w:rPr>
              <w:lastRenderedPageBreak/>
              <w:t>ль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высшее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ГОУ ВПО Нижегородский </w:t>
            </w:r>
            <w:r>
              <w:rPr>
                <w:sz w:val="16"/>
                <w:szCs w:val="16"/>
              </w:rPr>
              <w:lastRenderedPageBreak/>
              <w:t>государственный педагогический университет, 2003,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спец- «Филология»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квалификация — учитель русского языка и литературы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jc w:val="center"/>
              <w:rPr>
                <w:b/>
                <w:bCs/>
                <w:spacing w:val="20"/>
                <w:sz w:val="14"/>
                <w:szCs w:val="14"/>
                <w:u w:val="single"/>
              </w:rPr>
            </w:pPr>
            <w:r>
              <w:rPr>
                <w:b/>
                <w:bCs/>
                <w:spacing w:val="20"/>
                <w:sz w:val="14"/>
                <w:szCs w:val="14"/>
                <w:u w:val="single"/>
              </w:rPr>
              <w:lastRenderedPageBreak/>
              <w:t>Профессиональная переподготовка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 16.11.2015г.  - 23.05.2016г.   700ч.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АНО ВПО «Европейский Университет «Бизнес Треугольник»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«Педагогическое образование: учитель АНГЛИЙСКОГО ЯЗЫКА»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квалификация «Учитель английского языка»</w:t>
            </w:r>
          </w:p>
          <w:p w:rsidR="001E473D" w:rsidRDefault="001E473D" w:rsidP="00E05F6D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25.11.2021г.-23.12.2021г.  72ч.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АНО ДПО «Московская академия профессиональных компетенций»</w:t>
            </w:r>
          </w:p>
          <w:p w:rsidR="001E473D" w:rsidRDefault="001E473D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«Преподавание русского родного языка и русской родной литературы в условиях реализации ФГОС начального общего образования (НОО) и ФГОС основного общего образования (ООО)»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19лет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лет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3D" w:rsidRDefault="001E473D" w:rsidP="00E05F6D">
            <w:pPr>
              <w:pStyle w:val="a4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Иностранный язык</w:t>
            </w:r>
          </w:p>
        </w:tc>
      </w:tr>
      <w:tr w:rsidR="001E473D" w:rsidTr="00E05F6D">
        <w:trPr>
          <w:trHeight w:val="16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Соколов Андрей Григорьевич</w:t>
            </w:r>
          </w:p>
        </w:tc>
        <w:tc>
          <w:tcPr>
            <w:tcW w:w="12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</w:p>
          <w:p w:rsidR="001E473D" w:rsidRDefault="001E473D" w:rsidP="00E05F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Мастер п/о</w:t>
            </w:r>
          </w:p>
          <w:p w:rsidR="001E473D" w:rsidRDefault="001E473D" w:rsidP="00E05F6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ПР.№ 316-01-63-1232/22 от 26.05.2022-</w:t>
            </w:r>
          </w:p>
          <w:p w:rsidR="001E473D" w:rsidRDefault="001E473D" w:rsidP="00E05F6D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высшая  </w:t>
            </w:r>
            <w:proofErr w:type="spellStart"/>
            <w:r>
              <w:rPr>
                <w:color w:val="FF0000"/>
                <w:sz w:val="20"/>
                <w:szCs w:val="20"/>
              </w:rPr>
              <w:t>высшая</w:t>
            </w:r>
            <w:proofErr w:type="spellEnd"/>
            <w:proofErr w:type="gramEnd"/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 военное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Уссурийское высшее военное автомобильное командное училище, 1983г., «Командная тактическая автомобильная техника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b/>
                <w:bCs/>
                <w:spacing w:val="20"/>
                <w:sz w:val="14"/>
                <w:szCs w:val="14"/>
                <w:u w:val="single"/>
              </w:rPr>
            </w:pPr>
            <w:r>
              <w:rPr>
                <w:b/>
                <w:bCs/>
                <w:spacing w:val="20"/>
                <w:sz w:val="14"/>
                <w:szCs w:val="14"/>
                <w:u w:val="single"/>
              </w:rPr>
              <w:t>Профессиональная переподготовка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15.01.2018г.  -  13.04.2018г.   520ч.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ГБПОУ </w:t>
            </w:r>
            <w:proofErr w:type="gramStart"/>
            <w:r>
              <w:rPr>
                <w:sz w:val="16"/>
                <w:szCs w:val="16"/>
              </w:rPr>
              <w:t xml:space="preserve">   «</w:t>
            </w:r>
            <w:proofErr w:type="gramEnd"/>
            <w:r>
              <w:rPr>
                <w:sz w:val="16"/>
                <w:szCs w:val="16"/>
              </w:rPr>
              <w:t xml:space="preserve">Выксунский металлургический колледж имени Александра Александровича </w:t>
            </w:r>
            <w:proofErr w:type="spellStart"/>
            <w:r>
              <w:rPr>
                <w:sz w:val="16"/>
                <w:szCs w:val="16"/>
              </w:rPr>
              <w:t>Козерадского</w:t>
            </w:r>
            <w:proofErr w:type="spellEnd"/>
            <w:r>
              <w:rPr>
                <w:sz w:val="16"/>
                <w:szCs w:val="16"/>
              </w:rPr>
              <w:t xml:space="preserve">»,  «Педагогика и методика профессионального образования», 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Преподаватель среднего профессионального образования с правом ведения профессиональной деятельности в области </w:t>
            </w:r>
            <w:proofErr w:type="gramStart"/>
            <w:r>
              <w:rPr>
                <w:sz w:val="16"/>
                <w:szCs w:val="16"/>
              </w:rPr>
              <w:t>профессионального  образования</w:t>
            </w:r>
            <w:proofErr w:type="gramEnd"/>
            <w:r>
              <w:rPr>
                <w:sz w:val="16"/>
                <w:szCs w:val="16"/>
              </w:rPr>
              <w:t>.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21.12.2020г.-30.12.20г.    18ч.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Государственное автономное профессиональное образовательное учреждение Чувашской Республики «</w:t>
            </w:r>
            <w:proofErr w:type="spellStart"/>
            <w:r>
              <w:rPr>
                <w:sz w:val="16"/>
                <w:szCs w:val="16"/>
              </w:rPr>
              <w:t>Цивильский</w:t>
            </w:r>
            <w:proofErr w:type="spellEnd"/>
            <w:r>
              <w:rPr>
                <w:sz w:val="16"/>
                <w:szCs w:val="16"/>
              </w:rPr>
              <w:t xml:space="preserve"> аграрно-технологический техникум» Министерства образования и молодежной политики Чувашской </w:t>
            </w:r>
            <w:proofErr w:type="gramStart"/>
            <w:r>
              <w:rPr>
                <w:sz w:val="16"/>
                <w:szCs w:val="16"/>
              </w:rPr>
              <w:t>Республики ,</w:t>
            </w:r>
            <w:proofErr w:type="gramEnd"/>
            <w:r>
              <w:rPr>
                <w:sz w:val="16"/>
                <w:szCs w:val="16"/>
              </w:rPr>
              <w:t xml:space="preserve">  «Использование  современных методов восстановления поврежденных автомобилей при подготовке будущих специалистов компетенции «Кузовной ремонт»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06.03.2021г.-20.03.2021г.  72ч.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Национальный Открытый Университет «</w:t>
            </w:r>
            <w:proofErr w:type="gramStart"/>
            <w:r>
              <w:rPr>
                <w:sz w:val="16"/>
                <w:szCs w:val="16"/>
              </w:rPr>
              <w:t>ИНТУИТ»  «</w:t>
            </w:r>
            <w:proofErr w:type="gramEnd"/>
            <w:r>
              <w:rPr>
                <w:sz w:val="16"/>
                <w:szCs w:val="16"/>
              </w:rPr>
              <w:t>Эффективная работа преподавателя»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t xml:space="preserve">Стажировка   </w:t>
            </w:r>
            <w:r>
              <w:rPr>
                <w:sz w:val="16"/>
                <w:szCs w:val="16"/>
              </w:rPr>
              <w:t>17.03.2021г.  - 23.03.2021г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ООО «</w:t>
            </w:r>
            <w:proofErr w:type="spellStart"/>
            <w:proofErr w:type="gramStart"/>
            <w:r>
              <w:rPr>
                <w:sz w:val="16"/>
                <w:szCs w:val="16"/>
              </w:rPr>
              <w:t>Фоксбас</w:t>
            </w:r>
            <w:proofErr w:type="spellEnd"/>
            <w:r>
              <w:rPr>
                <w:sz w:val="16"/>
                <w:szCs w:val="16"/>
              </w:rPr>
              <w:t>»  «</w:t>
            </w:r>
            <w:proofErr w:type="gramEnd"/>
            <w:r>
              <w:rPr>
                <w:sz w:val="16"/>
                <w:szCs w:val="16"/>
              </w:rPr>
              <w:t xml:space="preserve">Слесарь по  ремонту строительных машин» 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01.04.2021г. - 02.04.2021г., 16 часов,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ЧОУ </w:t>
            </w:r>
            <w:proofErr w:type="gramStart"/>
            <w:r>
              <w:rPr>
                <w:sz w:val="16"/>
                <w:szCs w:val="16"/>
              </w:rPr>
              <w:t>ДПО  Учебно</w:t>
            </w:r>
            <w:proofErr w:type="gramEnd"/>
            <w:r>
              <w:rPr>
                <w:sz w:val="16"/>
                <w:szCs w:val="16"/>
              </w:rPr>
              <w:t xml:space="preserve">-методический центр «Безопасность и охрана труда», «Оказание первой медицинской помощи  </w:t>
            </w:r>
            <w:r>
              <w:rPr>
                <w:sz w:val="16"/>
                <w:szCs w:val="16"/>
              </w:rPr>
              <w:lastRenderedPageBreak/>
              <w:t>педагогических работников, на курсах повышения квалификации »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43 года</w:t>
            </w:r>
          </w:p>
          <w:p w:rsidR="001E473D" w:rsidRDefault="001E473D" w:rsidP="00E05F6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года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3D" w:rsidRDefault="001E473D" w:rsidP="00E05F6D">
            <w:pPr>
              <w:pStyle w:val="a4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Безопасность жизнедеятельности</w:t>
            </w:r>
          </w:p>
        </w:tc>
      </w:tr>
      <w:tr w:rsidR="001E473D" w:rsidTr="00E05F6D">
        <w:trPr>
          <w:trHeight w:val="16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Кондакова</w:t>
            </w:r>
            <w:proofErr w:type="spellEnd"/>
            <w:r>
              <w:rPr>
                <w:sz w:val="16"/>
                <w:szCs w:val="16"/>
              </w:rPr>
              <w:t xml:space="preserve"> Любовь Игоревна</w:t>
            </w:r>
          </w:p>
        </w:tc>
        <w:tc>
          <w:tcPr>
            <w:tcW w:w="12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Мастер п/о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Начальное профессиональное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ГОУ НПО «Профессиональное училище № 16», 2009г,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спец-токарь-универсал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квалификация — токарь 4 р-д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лет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 год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3D" w:rsidRDefault="001E473D" w:rsidP="00E05F6D">
            <w:pPr>
              <w:pStyle w:val="a4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Учебная практика, производственная практика</w:t>
            </w:r>
          </w:p>
        </w:tc>
      </w:tr>
      <w:tr w:rsidR="001E473D" w:rsidTr="00E05F6D">
        <w:trPr>
          <w:trHeight w:val="16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Крючкова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Надежда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Ивановна</w:t>
            </w:r>
          </w:p>
        </w:tc>
        <w:tc>
          <w:tcPr>
            <w:tcW w:w="12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pacing w:val="20"/>
                <w:sz w:val="14"/>
                <w:szCs w:val="14"/>
              </w:rPr>
            </w:pPr>
            <w:r>
              <w:rPr>
                <w:spacing w:val="20"/>
                <w:sz w:val="14"/>
                <w:szCs w:val="14"/>
              </w:rPr>
              <w:t>библиотекарь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Высшее 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Первая </w:t>
            </w:r>
          </w:p>
          <w:p w:rsidR="001E473D" w:rsidRDefault="001E473D" w:rsidP="00E05F6D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пр.№ 316-01-63-2212/20</w:t>
            </w:r>
          </w:p>
          <w:p w:rsidR="001E473D" w:rsidRDefault="001E473D" w:rsidP="00E05F6D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30.12.2020г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Горьковский государственный </w:t>
            </w:r>
            <w:proofErr w:type="gramStart"/>
            <w:r>
              <w:rPr>
                <w:sz w:val="16"/>
                <w:szCs w:val="16"/>
              </w:rPr>
              <w:t>педагогический  институт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им.М.Горького</w:t>
            </w:r>
            <w:proofErr w:type="spellEnd"/>
            <w:r>
              <w:rPr>
                <w:sz w:val="16"/>
                <w:szCs w:val="16"/>
              </w:rPr>
              <w:t xml:space="preserve">, 1993г, 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спец- химия</w:t>
            </w:r>
            <w:proofErr w:type="gramEnd"/>
            <w:r>
              <w:rPr>
                <w:sz w:val="16"/>
                <w:szCs w:val="16"/>
              </w:rPr>
              <w:t xml:space="preserve"> и биология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квалификация — учитель химии и биологии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02.04.2020-01.07.2020, 72ч.</w:t>
            </w:r>
          </w:p>
          <w:p w:rsidR="001E473D" w:rsidRDefault="001E473D" w:rsidP="00E05F6D">
            <w:pPr>
              <w:snapToGrid w:val="0"/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ООО»Центр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-онлайн-обучение </w:t>
            </w:r>
            <w:proofErr w:type="spellStart"/>
            <w:r>
              <w:rPr>
                <w:color w:val="000000"/>
                <w:sz w:val="16"/>
                <w:szCs w:val="16"/>
              </w:rPr>
              <w:t>Нетология</w:t>
            </w:r>
            <w:proofErr w:type="spellEnd"/>
            <w:r>
              <w:rPr>
                <w:color w:val="000000"/>
                <w:sz w:val="16"/>
                <w:szCs w:val="16"/>
              </w:rPr>
              <w:t>-групп», «Конструктивное регулирование конфликтов ОО: от теории к практике»</w:t>
            </w:r>
          </w:p>
          <w:p w:rsidR="001E473D" w:rsidRDefault="001E473D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02.11.2020-13.11.2020, 72ч.,</w:t>
            </w:r>
          </w:p>
          <w:p w:rsidR="001E473D" w:rsidRDefault="001E473D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ГБОУ ДПО «Нижегородский институт развития образования»,</w:t>
            </w:r>
          </w:p>
          <w:p w:rsidR="001E473D" w:rsidRDefault="001E473D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«Применение современных информационно-коммуникационных и цифровых технологий в условиях функционирования цифровой образовательной среды»</w:t>
            </w:r>
          </w:p>
          <w:p w:rsidR="001E473D" w:rsidRDefault="001E473D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17.02.2021-25.02.2021, 72ч.,</w:t>
            </w:r>
          </w:p>
          <w:p w:rsidR="001E473D" w:rsidRDefault="001E473D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ООО «Гуманитарные проекты-ХХ1 век», «Рабочая программа </w:t>
            </w:r>
            <w:proofErr w:type="spellStart"/>
            <w:r>
              <w:rPr>
                <w:color w:val="000000"/>
                <w:sz w:val="16"/>
                <w:szCs w:val="16"/>
              </w:rPr>
              <w:t>воспитания.Календарный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план воспитательной </w:t>
            </w:r>
            <w:proofErr w:type="spellStart"/>
            <w:r>
              <w:rPr>
                <w:color w:val="000000"/>
                <w:sz w:val="16"/>
                <w:szCs w:val="16"/>
              </w:rPr>
              <w:t>работы.Классное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руководство.Положение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о текущем контроле успеваемости и промежуточной аттестации»</w:t>
            </w:r>
          </w:p>
          <w:p w:rsidR="001E473D" w:rsidRDefault="001E473D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02.04.2021-01.06.2021, 72ч.,</w:t>
            </w:r>
          </w:p>
          <w:p w:rsidR="001E473D" w:rsidRDefault="001E473D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color w:val="000000"/>
                <w:sz w:val="16"/>
                <w:szCs w:val="16"/>
              </w:rPr>
              <w:t>Фоксфорд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», «Подготовка </w:t>
            </w:r>
            <w:proofErr w:type="gramStart"/>
            <w:r>
              <w:rPr>
                <w:color w:val="000000"/>
                <w:sz w:val="16"/>
                <w:szCs w:val="16"/>
              </w:rPr>
              <w:t>к  ЕГЭ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и ОГЭ по биологии»</w:t>
            </w:r>
          </w:p>
          <w:p w:rsidR="001E473D" w:rsidRDefault="001E473D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03.06.2021-07.07.2021, 36ч,</w:t>
            </w:r>
          </w:p>
          <w:p w:rsidR="001E473D" w:rsidRDefault="001E473D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ОУ Фонд «Педагогический университет «Первое </w:t>
            </w:r>
            <w:proofErr w:type="spellStart"/>
            <w:r>
              <w:rPr>
                <w:color w:val="000000"/>
                <w:sz w:val="16"/>
                <w:szCs w:val="16"/>
              </w:rPr>
              <w:t>сентября</w:t>
            </w:r>
            <w:proofErr w:type="gramStart"/>
            <w:r>
              <w:rPr>
                <w:color w:val="000000"/>
                <w:sz w:val="16"/>
                <w:szCs w:val="16"/>
              </w:rPr>
              <w:t>»,Правила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 оказания первой помощи: практические рекомендации для педагогов</w:t>
            </w:r>
          </w:p>
          <w:p w:rsidR="001E473D" w:rsidRDefault="001E473D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15.07.2021-30.07.2021, 72ч,</w:t>
            </w:r>
          </w:p>
          <w:p w:rsidR="001E473D" w:rsidRDefault="001E473D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ОУ Фонд «Педагогический университет «Первое </w:t>
            </w:r>
            <w:proofErr w:type="spellStart"/>
            <w:r>
              <w:rPr>
                <w:color w:val="000000"/>
                <w:sz w:val="16"/>
                <w:szCs w:val="16"/>
              </w:rPr>
              <w:t>сентября</w:t>
            </w:r>
            <w:proofErr w:type="gramStart"/>
            <w:r>
              <w:rPr>
                <w:color w:val="000000"/>
                <w:sz w:val="16"/>
                <w:szCs w:val="16"/>
              </w:rPr>
              <w:t>»,Завуч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 и учитель как субъекты управления качеством образовательного процесса</w:t>
            </w:r>
          </w:p>
          <w:p w:rsidR="001E473D" w:rsidRDefault="001E473D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15.06.2021-14.09.2021, 140ч,</w:t>
            </w:r>
          </w:p>
          <w:p w:rsidR="001E473D" w:rsidRDefault="001E473D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НОЧУОДПО «</w:t>
            </w:r>
            <w:proofErr w:type="spellStart"/>
            <w:r>
              <w:rPr>
                <w:color w:val="000000"/>
                <w:sz w:val="16"/>
                <w:szCs w:val="16"/>
              </w:rPr>
              <w:t>Актион</w:t>
            </w:r>
            <w:proofErr w:type="spellEnd"/>
            <w:r>
              <w:rPr>
                <w:color w:val="000000"/>
                <w:sz w:val="16"/>
                <w:szCs w:val="16"/>
              </w:rPr>
              <w:t>-</w:t>
            </w:r>
            <w:proofErr w:type="spellStart"/>
            <w:r>
              <w:rPr>
                <w:color w:val="000000"/>
                <w:sz w:val="16"/>
                <w:szCs w:val="16"/>
              </w:rPr>
              <w:t>МЦФЭР</w:t>
            </w:r>
            <w:proofErr w:type="gramStart"/>
            <w:r>
              <w:rPr>
                <w:color w:val="000000"/>
                <w:sz w:val="16"/>
                <w:szCs w:val="16"/>
              </w:rPr>
              <w:t>»,Профессиональная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 компетентность современного учителя биологии в соответствии с </w:t>
            </w:r>
            <w:proofErr w:type="spellStart"/>
            <w:r>
              <w:rPr>
                <w:color w:val="000000"/>
                <w:sz w:val="16"/>
                <w:szCs w:val="16"/>
              </w:rPr>
              <w:t>профстандартом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ФГОС</w:t>
            </w:r>
          </w:p>
          <w:p w:rsidR="001E473D" w:rsidRDefault="001E473D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01.01.2022-28.02.2022, 72ч,</w:t>
            </w:r>
          </w:p>
          <w:p w:rsidR="001E473D" w:rsidRDefault="001E473D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НОЧУОДПО «</w:t>
            </w:r>
            <w:proofErr w:type="spellStart"/>
            <w:r>
              <w:rPr>
                <w:color w:val="000000"/>
                <w:sz w:val="16"/>
                <w:szCs w:val="16"/>
              </w:rPr>
              <w:t>Актион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-МЦФЭР», Инклюзивное образование в средней и старшей школе: методы и приемы работы </w:t>
            </w:r>
            <w:r>
              <w:rPr>
                <w:color w:val="000000"/>
                <w:sz w:val="16"/>
                <w:szCs w:val="16"/>
              </w:rPr>
              <w:lastRenderedPageBreak/>
              <w:t>учителя</w:t>
            </w:r>
          </w:p>
          <w:p w:rsidR="001E473D" w:rsidRDefault="001E473D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24.01.2022-01.02.2022, 72ч,</w:t>
            </w:r>
          </w:p>
          <w:p w:rsidR="001E473D" w:rsidRDefault="001E473D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ООО «Гуманитарные проекты-ХХ1 век», «Совершенствование управления качеством 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образования:новое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 в нормативном регулировании и практические рекомендации»</w:t>
            </w:r>
          </w:p>
          <w:p w:rsidR="001E473D" w:rsidRDefault="001E473D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14.03.2022-26.03.2022, 36ч,</w:t>
            </w:r>
          </w:p>
          <w:p w:rsidR="001E473D" w:rsidRDefault="001E473D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ГБОУ ДПО «НИРО», «Организационно-управленческий аспект реализации обновленных ФГОС»</w:t>
            </w:r>
          </w:p>
          <w:p w:rsidR="001E473D" w:rsidRDefault="001E473D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04.04.2022-19.05.2022, 72ч,</w:t>
            </w:r>
          </w:p>
          <w:p w:rsidR="001E473D" w:rsidRDefault="001E473D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Федерации»,</w:t>
            </w:r>
          </w:p>
          <w:p w:rsidR="001E473D" w:rsidRDefault="001E473D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«Формирование естественнонаучной грамотности обучающихся при изучении раздела «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Генетика»на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 уроках биологии»</w:t>
            </w:r>
          </w:p>
          <w:p w:rsidR="001E473D" w:rsidRDefault="001E473D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29.05.2022-28.07.2022, 72ч,</w:t>
            </w:r>
          </w:p>
          <w:p w:rsidR="001E473D" w:rsidRDefault="001E473D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color w:val="000000"/>
                <w:sz w:val="16"/>
                <w:szCs w:val="16"/>
              </w:rPr>
              <w:t>Фоксфорд</w:t>
            </w:r>
            <w:proofErr w:type="spellEnd"/>
            <w:r>
              <w:rPr>
                <w:color w:val="000000"/>
                <w:sz w:val="16"/>
                <w:szCs w:val="16"/>
              </w:rPr>
              <w:t>», Работа с одаренными детьми на уроках биологии»</w:t>
            </w:r>
          </w:p>
          <w:p w:rsidR="001E473D" w:rsidRDefault="001E473D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01.06.2022-31.07.2022, 72ч,</w:t>
            </w:r>
          </w:p>
          <w:p w:rsidR="001E473D" w:rsidRDefault="001E473D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НОЧУОДПО «</w:t>
            </w:r>
            <w:proofErr w:type="spellStart"/>
            <w:r>
              <w:rPr>
                <w:color w:val="000000"/>
                <w:sz w:val="16"/>
                <w:szCs w:val="16"/>
              </w:rPr>
              <w:t>Актион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-МЦФЭР», Новый ФГОС 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ООО:рабочая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 программа, функциональная грамотность и взаимодействие с родителями</w:t>
            </w:r>
          </w:p>
          <w:p w:rsidR="001E473D" w:rsidRDefault="001E473D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03.05.2022-02.08.2022, 72ч,</w:t>
            </w:r>
          </w:p>
          <w:p w:rsidR="001E473D" w:rsidRDefault="001E473D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color w:val="000000"/>
                <w:sz w:val="16"/>
                <w:szCs w:val="16"/>
              </w:rPr>
              <w:t>Фоксфорд</w:t>
            </w:r>
            <w:proofErr w:type="spellEnd"/>
            <w:r>
              <w:rPr>
                <w:color w:val="000000"/>
                <w:sz w:val="16"/>
                <w:szCs w:val="16"/>
              </w:rPr>
              <w:t>», «Разработка современного учебного занятия по биологии в 5 и 6 классах в условиях реализации ФГОС ООО»</w:t>
            </w:r>
          </w:p>
          <w:p w:rsidR="001E473D" w:rsidRDefault="001E473D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10.05.2022-09.08.2022, 72ч,</w:t>
            </w:r>
          </w:p>
          <w:p w:rsidR="001E473D" w:rsidRDefault="001E473D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color w:val="000000"/>
                <w:sz w:val="16"/>
                <w:szCs w:val="16"/>
              </w:rPr>
              <w:t>Фоксфорд</w:t>
            </w:r>
            <w:proofErr w:type="spellEnd"/>
            <w:r>
              <w:rPr>
                <w:color w:val="000000"/>
                <w:sz w:val="16"/>
                <w:szCs w:val="16"/>
              </w:rPr>
              <w:t>», «Роль школьной программы и учителя в обучении новым профессиям»</w:t>
            </w:r>
          </w:p>
          <w:p w:rsidR="001E473D" w:rsidRDefault="001E473D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05.09.2022-03.10.2022, 72ч, ФГАОУ ВО «Московский физико-технический институт (национальный исследовательский университет)», «Быстрый старт в искусственный интеллект»</w:t>
            </w:r>
          </w:p>
          <w:p w:rsidR="001E473D" w:rsidRDefault="001E473D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11.02.2023-14.03.2023, 108ч, ООО «Московский институт профессиональной переподготовки и повышения квалификации педагогов», «Биология: эффективная подготовка обучающихся к проведению ВПР в условиях реализации ФГОС ООО»</w:t>
            </w:r>
          </w:p>
          <w:p w:rsidR="001E473D" w:rsidRDefault="001E473D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 15.05.2023-31.05.2023, 16ч,</w:t>
            </w:r>
          </w:p>
          <w:p w:rsidR="001E473D" w:rsidRDefault="001E473D" w:rsidP="00E05F6D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НОЧУОДПО «</w:t>
            </w:r>
            <w:proofErr w:type="spellStart"/>
            <w:r>
              <w:rPr>
                <w:color w:val="000000"/>
                <w:sz w:val="16"/>
                <w:szCs w:val="16"/>
              </w:rPr>
              <w:t>Актион</w:t>
            </w:r>
            <w:proofErr w:type="spellEnd"/>
            <w:r>
              <w:rPr>
                <w:color w:val="000000"/>
                <w:sz w:val="16"/>
                <w:szCs w:val="16"/>
              </w:rPr>
              <w:t>-МЦФЭР», ФГОС СОО: организуем переход на обновленный стандарт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29 лет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лет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3D" w:rsidRDefault="001E473D" w:rsidP="00E05F6D">
            <w:pPr>
              <w:pStyle w:val="a4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Биология</w:t>
            </w:r>
          </w:p>
        </w:tc>
      </w:tr>
      <w:tr w:rsidR="001E473D" w:rsidTr="00E05F6D">
        <w:trPr>
          <w:trHeight w:val="16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Крючкова</w:t>
            </w:r>
            <w:proofErr w:type="spellEnd"/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Любовь Владимировна</w:t>
            </w:r>
          </w:p>
        </w:tc>
        <w:tc>
          <w:tcPr>
            <w:tcW w:w="12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</w:p>
          <w:p w:rsidR="001E473D" w:rsidRDefault="001E473D" w:rsidP="00E05F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Преподаватель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Горьковский государственный </w:t>
            </w:r>
            <w:proofErr w:type="gramStart"/>
            <w:r>
              <w:rPr>
                <w:sz w:val="16"/>
                <w:szCs w:val="16"/>
              </w:rPr>
              <w:t>педагогический  институт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им.М.Горького</w:t>
            </w:r>
            <w:proofErr w:type="spellEnd"/>
            <w:r>
              <w:rPr>
                <w:sz w:val="16"/>
                <w:szCs w:val="16"/>
              </w:rPr>
              <w:t xml:space="preserve">, 1974г, 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спец- история и английский язык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квалификация — учитель </w:t>
            </w:r>
            <w:proofErr w:type="spellStart"/>
            <w:proofErr w:type="gramStart"/>
            <w:r>
              <w:rPr>
                <w:sz w:val="16"/>
                <w:szCs w:val="16"/>
              </w:rPr>
              <w:t>истории,обществоведения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и английского языка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 лет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 года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3D" w:rsidRDefault="001E473D" w:rsidP="00E05F6D">
            <w:pPr>
              <w:pStyle w:val="a4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Иностранный язык</w:t>
            </w:r>
          </w:p>
        </w:tc>
      </w:tr>
      <w:tr w:rsidR="001E473D" w:rsidTr="00E05F6D">
        <w:trPr>
          <w:trHeight w:val="16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Лисина Евгения Борисовна</w:t>
            </w:r>
          </w:p>
        </w:tc>
        <w:tc>
          <w:tcPr>
            <w:tcW w:w="12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Мастер производственного обучения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Первая</w:t>
            </w:r>
          </w:p>
          <w:p w:rsidR="001E473D" w:rsidRDefault="001E473D" w:rsidP="00E05F6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 № 316-01-63-2213/20 от 30.12.2020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ГОУ ВПО «Нижегородский государственный архитектурно- строительный университет» в 2005г.,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спец. «Бухгалтерский учет, анализ и аудит»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квалификация -экономист </w:t>
            </w:r>
          </w:p>
          <w:p w:rsidR="001E473D" w:rsidRDefault="001E473D" w:rsidP="00E05F6D">
            <w:pPr>
              <w:widowControl/>
              <w:suppressAutoHyphens w:val="0"/>
              <w:rPr>
                <w:rFonts w:eastAsia="Times New Roman"/>
                <w:sz w:val="18"/>
                <w:szCs w:val="18"/>
              </w:rPr>
            </w:pP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Профессиональная переподготовка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11.04.2016г. - 31.03.2017г.   504ч.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ГБОУ ДПО «Нижегородский </w:t>
            </w:r>
            <w:proofErr w:type="gramStart"/>
            <w:r>
              <w:rPr>
                <w:sz w:val="16"/>
                <w:szCs w:val="16"/>
              </w:rPr>
              <w:t>институт  развития</w:t>
            </w:r>
            <w:proofErr w:type="gramEnd"/>
            <w:r>
              <w:rPr>
                <w:sz w:val="16"/>
                <w:szCs w:val="16"/>
              </w:rPr>
              <w:t xml:space="preserve"> образования»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«Педагогика профессионального образования» с правом на ведение профессиональной деятельности в сфере образования.  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02.04.2021г.-16.04.2021г.  72ч.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Национальный Открытый Университет «ИНТУИТ»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«Информационные технологии в профессиональной деятельности»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09.02.2022г.-12.02.2022г.   36ч.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«Центр повышения квалификации и переподготовки «Луч знаний»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«Информатика </w:t>
            </w:r>
            <w:proofErr w:type="gramStart"/>
            <w:r>
              <w:rPr>
                <w:sz w:val="16"/>
                <w:szCs w:val="16"/>
              </w:rPr>
              <w:t>и  ИКТ</w:t>
            </w:r>
            <w:proofErr w:type="gramEnd"/>
            <w:r>
              <w:rPr>
                <w:sz w:val="16"/>
                <w:szCs w:val="16"/>
              </w:rPr>
              <w:t>: теория и методика преподавания  в образовательной организации»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01.10.2022г.- 01.11.2022г.   72ч.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ГБПОУ «Нижегородский автомеханический техникум»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«Интенсификация образовательной деятельности при проведении практической подготовки обучающихся на предприятии»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30.05.2022г.- 24.12.2022г.   144ч.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ФГБОУ ДПО «Институт развития профессионального образования»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«Программа обучения педагогических работников (преподавателей и мастеров производственного обучения) по освоению </w:t>
            </w:r>
            <w:proofErr w:type="spellStart"/>
            <w:proofErr w:type="gramStart"/>
            <w:r>
              <w:rPr>
                <w:sz w:val="16"/>
                <w:szCs w:val="16"/>
              </w:rPr>
              <w:t>компетенций,обеспечивающих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реализацию мероприятий ФП «Профессионалитет», в том числе в части получения производственных навыков» 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11.04.2023г.- 22.05.2023г.    58ч.  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ФГАОУ ДПО «Академия реализации </w:t>
            </w:r>
            <w:r>
              <w:rPr>
                <w:sz w:val="16"/>
                <w:szCs w:val="16"/>
              </w:rPr>
              <w:lastRenderedPageBreak/>
              <w:t>государственной политики и профессионального развития работников образования Министерства просвещения Российской Федерации»</w:t>
            </w:r>
          </w:p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«Разговоры о важном»: система работы классного руководителя (куратора) </w:t>
            </w:r>
          </w:p>
          <w:p w:rsidR="001E473D" w:rsidRDefault="001E473D" w:rsidP="00E05F6D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 26 лет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1E473D" w:rsidRDefault="001E473D" w:rsidP="00E05F6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11лет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3D" w:rsidRDefault="001E473D" w:rsidP="00E05F6D">
            <w:pPr>
              <w:pStyle w:val="a4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Информатика</w:t>
            </w:r>
          </w:p>
        </w:tc>
      </w:tr>
    </w:tbl>
    <w:p w:rsidR="00E40098" w:rsidRDefault="00E40098"/>
    <w:sectPr w:rsidR="00E40098" w:rsidSect="001E47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73D"/>
    <w:rsid w:val="001E473D"/>
    <w:rsid w:val="002C56C0"/>
    <w:rsid w:val="00913EEE"/>
    <w:rsid w:val="00E4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07712B-6646-49E6-98D8-306E2110E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73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1E473D"/>
    <w:pPr>
      <w:keepNext/>
      <w:numPr>
        <w:numId w:val="1"/>
      </w:numPr>
      <w:spacing w:before="240" w:after="60"/>
      <w:outlineLvl w:val="0"/>
    </w:pPr>
    <w:rPr>
      <w:rFonts w:ascii="Calibri Light" w:eastAsia="Times New Roman" w:hAnsi="Calibri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473D"/>
    <w:rPr>
      <w:rFonts w:ascii="Calibri Light" w:eastAsia="Times New Roman" w:hAnsi="Calibri Light" w:cs="Times New Roman"/>
      <w:b/>
      <w:bCs/>
      <w:kern w:val="1"/>
      <w:sz w:val="32"/>
      <w:szCs w:val="32"/>
      <w:lang w:eastAsia="ar-SA"/>
    </w:rPr>
  </w:style>
  <w:style w:type="character" w:styleId="a3">
    <w:name w:val="Emphasis"/>
    <w:qFormat/>
    <w:rsid w:val="001E473D"/>
    <w:rPr>
      <w:i/>
      <w:iCs/>
    </w:rPr>
  </w:style>
  <w:style w:type="paragraph" w:customStyle="1" w:styleId="a4">
    <w:name w:val="Содержимое таблицы"/>
    <w:basedOn w:val="a"/>
    <w:rsid w:val="001E473D"/>
    <w:pPr>
      <w:suppressLineNumbers/>
    </w:pPr>
  </w:style>
  <w:style w:type="paragraph" w:styleId="a5">
    <w:name w:val="List Paragraph"/>
    <w:basedOn w:val="a"/>
    <w:qFormat/>
    <w:rsid w:val="001E473D"/>
    <w:pPr>
      <w:widowControl/>
      <w:suppressAutoHyphens w:val="0"/>
      <w:spacing w:after="160" w:line="252" w:lineRule="auto"/>
      <w:ind w:left="72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3976</Words>
  <Characters>22665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МуравьеваЕЮ</dc:creator>
  <cp:keywords/>
  <dc:description/>
  <cp:lastModifiedBy>МуравьеваЕЮ</cp:lastModifiedBy>
  <cp:revision>3</cp:revision>
  <dcterms:created xsi:type="dcterms:W3CDTF">2023-09-26T05:20:00Z</dcterms:created>
  <dcterms:modified xsi:type="dcterms:W3CDTF">2024-07-02T12:21:00Z</dcterms:modified>
</cp:coreProperties>
</file>